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81A6" w14:textId="77777777" w:rsidR="00F47839" w:rsidRDefault="00F47839" w:rsidP="00F47839">
      <w:pPr>
        <w:pStyle w:val="Heading1"/>
        <w:spacing w:before="0"/>
        <w:jc w:val="center"/>
        <w:rPr>
          <w:rFonts w:asciiTheme="minorHAnsi" w:hAnsiTheme="minorHAnsi" w:cstheme="minorHAnsi"/>
          <w:lang w:val="en-CA"/>
        </w:rPr>
      </w:pPr>
      <w:bookmarkStart w:id="0" w:name="_Toc475606440"/>
      <w:r>
        <w:rPr>
          <w:rFonts w:asciiTheme="minorHAnsi" w:hAnsiTheme="minorHAnsi" w:cstheme="minorHAnsi"/>
          <w:lang w:val="en-CA"/>
        </w:rPr>
        <w:t>Occupational Health &amp; Safety Workplace Inspection</w:t>
      </w:r>
      <w:r w:rsidR="00407A1A">
        <w:rPr>
          <w:rFonts w:asciiTheme="minorHAnsi" w:hAnsiTheme="minorHAnsi" w:cstheme="minorHAnsi"/>
          <w:lang w:val="en-CA"/>
        </w:rPr>
        <w:t xml:space="preserve"> Forms</w:t>
      </w:r>
      <w:r>
        <w:rPr>
          <w:rFonts w:asciiTheme="minorHAnsi" w:hAnsiTheme="minorHAnsi" w:cstheme="minorHAnsi"/>
          <w:lang w:val="en-CA"/>
        </w:rPr>
        <w:t xml:space="preserve"> Package</w:t>
      </w:r>
    </w:p>
    <w:p w14:paraId="252A6970" w14:textId="77777777" w:rsidR="000F1439" w:rsidRPr="00F47839" w:rsidRDefault="000F1439" w:rsidP="000F1439">
      <w:pPr>
        <w:pStyle w:val="Heading1"/>
        <w:rPr>
          <w:rFonts w:asciiTheme="minorHAnsi" w:hAnsiTheme="minorHAnsi" w:cstheme="minorHAnsi"/>
          <w:color w:val="auto"/>
        </w:rPr>
      </w:pPr>
      <w:r w:rsidRPr="00F47839">
        <w:rPr>
          <w:rFonts w:asciiTheme="minorHAnsi" w:hAnsiTheme="minorHAnsi" w:cstheme="minorHAnsi"/>
          <w:color w:val="auto"/>
          <w:lang w:val="en-CA"/>
        </w:rPr>
        <w:t xml:space="preserve">Health PEI Occupational Health </w:t>
      </w:r>
      <w:r w:rsidR="00AB0EA9">
        <w:rPr>
          <w:rFonts w:asciiTheme="minorHAnsi" w:hAnsiTheme="minorHAnsi" w:cstheme="minorHAnsi"/>
          <w:color w:val="auto"/>
          <w:lang w:val="en-CA"/>
        </w:rPr>
        <w:t>&amp;</w:t>
      </w:r>
      <w:r w:rsidRPr="00F47839">
        <w:rPr>
          <w:rFonts w:asciiTheme="minorHAnsi" w:hAnsiTheme="minorHAnsi" w:cstheme="minorHAnsi"/>
          <w:color w:val="auto"/>
          <w:lang w:val="en-CA"/>
        </w:rPr>
        <w:t xml:space="preserve"> Safety </w:t>
      </w:r>
      <w:r w:rsidRPr="00F47839">
        <w:rPr>
          <w:rFonts w:asciiTheme="minorHAnsi" w:hAnsiTheme="minorHAnsi" w:cstheme="minorHAnsi"/>
          <w:color w:val="auto"/>
        </w:rPr>
        <w:t>Workplace</w:t>
      </w:r>
      <w:r w:rsidRPr="00F47839">
        <w:rPr>
          <w:rFonts w:asciiTheme="minorHAnsi" w:hAnsiTheme="minorHAnsi" w:cstheme="minorHAnsi"/>
          <w:color w:val="auto"/>
          <w:lang w:val="en-CA"/>
        </w:rPr>
        <w:t xml:space="preserve"> Inspection Checklist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6"/>
        <w:gridCol w:w="449"/>
        <w:gridCol w:w="449"/>
        <w:gridCol w:w="449"/>
        <w:gridCol w:w="3587"/>
      </w:tblGrid>
      <w:tr w:rsidR="000F1439" w14:paraId="2FAE389F" w14:textId="77777777" w:rsidTr="00EB015A">
        <w:tc>
          <w:tcPr>
            <w:tcW w:w="9576" w:type="dxa"/>
            <w:gridSpan w:val="5"/>
          </w:tcPr>
          <w:p w14:paraId="671BC700" w14:textId="77777777" w:rsidR="000F1439" w:rsidRPr="006B6E72" w:rsidRDefault="000F1439" w:rsidP="00EB015A">
            <w:pPr>
              <w:rPr>
                <w:b/>
              </w:rPr>
            </w:pPr>
            <w:r w:rsidRPr="006B6E72">
              <w:rPr>
                <w:b/>
              </w:rPr>
              <w:t>Date:</w:t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  <w:t xml:space="preserve">   Location:</w:t>
            </w:r>
          </w:p>
        </w:tc>
      </w:tr>
      <w:tr w:rsidR="000F1439" w14:paraId="3EC867D1" w14:textId="77777777" w:rsidTr="00EB015A">
        <w:tc>
          <w:tcPr>
            <w:tcW w:w="9576" w:type="dxa"/>
            <w:gridSpan w:val="5"/>
          </w:tcPr>
          <w:p w14:paraId="49BEFBA3" w14:textId="77777777" w:rsidR="000F1439" w:rsidRPr="006B6E72" w:rsidRDefault="000F1439" w:rsidP="00EB015A">
            <w:pPr>
              <w:rPr>
                <w:i/>
                <w:sz w:val="18"/>
                <w:szCs w:val="18"/>
              </w:rPr>
            </w:pPr>
            <w:r w:rsidRPr="006B6E72">
              <w:rPr>
                <w:i/>
                <w:sz w:val="18"/>
                <w:szCs w:val="18"/>
              </w:rPr>
              <w:t>NOTE:  Please ensure all areas are checked by putting a check mark in one of the columns and comment as necessary.</w:t>
            </w:r>
          </w:p>
        </w:tc>
      </w:tr>
      <w:tr w:rsidR="000F1439" w14:paraId="56A1439E" w14:textId="77777777" w:rsidTr="00EB015A">
        <w:trPr>
          <w:cantSplit/>
          <w:trHeight w:val="1250"/>
        </w:trPr>
        <w:tc>
          <w:tcPr>
            <w:tcW w:w="4518" w:type="dxa"/>
            <w:tcBorders>
              <w:bottom w:val="single" w:sz="4" w:space="0" w:color="auto"/>
            </w:tcBorders>
          </w:tcPr>
          <w:p w14:paraId="2943A155" w14:textId="77777777" w:rsidR="000F1439" w:rsidRPr="000A3026" w:rsidRDefault="000F1439" w:rsidP="00EB015A">
            <w:pPr>
              <w:rPr>
                <w:b/>
              </w:rPr>
            </w:pPr>
          </w:p>
          <w:p w14:paraId="2290FCA4" w14:textId="77777777" w:rsidR="000F1439" w:rsidRPr="000A3026" w:rsidRDefault="000F1439" w:rsidP="00EB015A">
            <w:pPr>
              <w:rPr>
                <w:b/>
              </w:rPr>
            </w:pPr>
          </w:p>
          <w:p w14:paraId="2F38F359" w14:textId="77777777" w:rsidR="000F1439" w:rsidRPr="000A3026" w:rsidRDefault="000F1439" w:rsidP="00EB015A">
            <w:pPr>
              <w:rPr>
                <w:b/>
              </w:rPr>
            </w:pPr>
          </w:p>
          <w:p w14:paraId="36DC7A05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Category/Location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4341DFBE" w14:textId="77777777" w:rsidR="000F1439" w:rsidRPr="00F478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F47839">
              <w:rPr>
                <w:b/>
                <w:sz w:val="16"/>
                <w:szCs w:val="16"/>
              </w:rPr>
              <w:t>satisfactory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51315244" w14:textId="77777777" w:rsidR="000F1439" w:rsidRPr="00F478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F47839">
              <w:rPr>
                <w:b/>
                <w:sz w:val="16"/>
                <w:szCs w:val="16"/>
              </w:rPr>
              <w:t>unsatisfactory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6C2DD72A" w14:textId="77777777" w:rsidR="000F1439" w:rsidRPr="00F478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F47839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35A445A4" w14:textId="77777777" w:rsidR="000F1439" w:rsidRPr="000A3026" w:rsidRDefault="000F1439" w:rsidP="00EB015A">
            <w:pPr>
              <w:rPr>
                <w:b/>
              </w:rPr>
            </w:pPr>
          </w:p>
          <w:p w14:paraId="7A108741" w14:textId="77777777" w:rsidR="000F1439" w:rsidRPr="000A3026" w:rsidRDefault="000F1439" w:rsidP="00EB015A">
            <w:pPr>
              <w:rPr>
                <w:b/>
              </w:rPr>
            </w:pPr>
          </w:p>
          <w:p w14:paraId="6721D148" w14:textId="77777777" w:rsidR="000F1439" w:rsidRPr="000A3026" w:rsidRDefault="000F1439" w:rsidP="00EB015A">
            <w:pPr>
              <w:rPr>
                <w:b/>
              </w:rPr>
            </w:pPr>
          </w:p>
          <w:p w14:paraId="17669CFD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Comments</w:t>
            </w:r>
          </w:p>
        </w:tc>
      </w:tr>
      <w:tr w:rsidR="000F1439" w14:paraId="72546905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03ABD699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Entrances/Exits/Stairways</w:t>
            </w:r>
          </w:p>
        </w:tc>
      </w:tr>
      <w:tr w:rsidR="000F1439" w14:paraId="32802CA0" w14:textId="77777777" w:rsidTr="00EB015A">
        <w:tc>
          <w:tcPr>
            <w:tcW w:w="4518" w:type="dxa"/>
          </w:tcPr>
          <w:p w14:paraId="2B4DE2EC" w14:textId="77777777" w:rsidR="000F1439" w:rsidRDefault="000F1439" w:rsidP="00EB015A">
            <w:r>
              <w:t>Clearly signed and illuminated</w:t>
            </w:r>
          </w:p>
        </w:tc>
        <w:tc>
          <w:tcPr>
            <w:tcW w:w="450" w:type="dxa"/>
          </w:tcPr>
          <w:p w14:paraId="6607462F" w14:textId="77777777" w:rsidR="000F1439" w:rsidRDefault="000F1439" w:rsidP="00EB015A"/>
        </w:tc>
        <w:tc>
          <w:tcPr>
            <w:tcW w:w="450" w:type="dxa"/>
          </w:tcPr>
          <w:p w14:paraId="401C59BB" w14:textId="77777777" w:rsidR="000F1439" w:rsidRDefault="000F1439" w:rsidP="00EB015A"/>
        </w:tc>
        <w:tc>
          <w:tcPr>
            <w:tcW w:w="450" w:type="dxa"/>
          </w:tcPr>
          <w:p w14:paraId="1AAB40EA" w14:textId="77777777" w:rsidR="000F1439" w:rsidRDefault="000F1439" w:rsidP="00EB015A"/>
        </w:tc>
        <w:tc>
          <w:tcPr>
            <w:tcW w:w="3708" w:type="dxa"/>
          </w:tcPr>
          <w:p w14:paraId="36E60CA7" w14:textId="77777777" w:rsidR="000F1439" w:rsidRDefault="000F1439" w:rsidP="00EB015A"/>
        </w:tc>
      </w:tr>
      <w:tr w:rsidR="000F1439" w14:paraId="6929C079" w14:textId="77777777" w:rsidTr="00EB015A">
        <w:tc>
          <w:tcPr>
            <w:tcW w:w="4518" w:type="dxa"/>
          </w:tcPr>
          <w:p w14:paraId="7A3CB450" w14:textId="77777777" w:rsidR="000F1439" w:rsidRDefault="000F1439" w:rsidP="00EB015A">
            <w:r>
              <w:t>Clear of wet/ice/snow/garbage</w:t>
            </w:r>
          </w:p>
        </w:tc>
        <w:tc>
          <w:tcPr>
            <w:tcW w:w="450" w:type="dxa"/>
          </w:tcPr>
          <w:p w14:paraId="05DE5821" w14:textId="77777777" w:rsidR="000F1439" w:rsidRDefault="000F1439" w:rsidP="00EB015A"/>
        </w:tc>
        <w:tc>
          <w:tcPr>
            <w:tcW w:w="450" w:type="dxa"/>
          </w:tcPr>
          <w:p w14:paraId="3DE78F3A" w14:textId="77777777" w:rsidR="000F1439" w:rsidRDefault="000F1439" w:rsidP="00EB015A"/>
        </w:tc>
        <w:tc>
          <w:tcPr>
            <w:tcW w:w="450" w:type="dxa"/>
          </w:tcPr>
          <w:p w14:paraId="776E8879" w14:textId="77777777" w:rsidR="000F1439" w:rsidRDefault="000F1439" w:rsidP="00EB015A"/>
        </w:tc>
        <w:tc>
          <w:tcPr>
            <w:tcW w:w="3708" w:type="dxa"/>
          </w:tcPr>
          <w:p w14:paraId="66767314" w14:textId="77777777" w:rsidR="000F1439" w:rsidRDefault="000F1439" w:rsidP="00EB015A"/>
        </w:tc>
      </w:tr>
      <w:tr w:rsidR="000F1439" w14:paraId="6675DA0B" w14:textId="77777777" w:rsidTr="00EB015A">
        <w:tc>
          <w:tcPr>
            <w:tcW w:w="4518" w:type="dxa"/>
          </w:tcPr>
          <w:p w14:paraId="01C9C59E" w14:textId="77777777" w:rsidR="000F1439" w:rsidRDefault="000F1439" w:rsidP="00EB015A">
            <w:r>
              <w:t>Handrails secure</w:t>
            </w:r>
          </w:p>
        </w:tc>
        <w:tc>
          <w:tcPr>
            <w:tcW w:w="450" w:type="dxa"/>
          </w:tcPr>
          <w:p w14:paraId="34AEE1D7" w14:textId="77777777" w:rsidR="000F1439" w:rsidRDefault="000F1439" w:rsidP="00EB015A"/>
        </w:tc>
        <w:tc>
          <w:tcPr>
            <w:tcW w:w="450" w:type="dxa"/>
          </w:tcPr>
          <w:p w14:paraId="341ACBBA" w14:textId="77777777" w:rsidR="000F1439" w:rsidRDefault="000F1439" w:rsidP="00EB015A"/>
        </w:tc>
        <w:tc>
          <w:tcPr>
            <w:tcW w:w="450" w:type="dxa"/>
          </w:tcPr>
          <w:p w14:paraId="03066827" w14:textId="77777777" w:rsidR="000F1439" w:rsidRDefault="000F1439" w:rsidP="00EB015A"/>
        </w:tc>
        <w:tc>
          <w:tcPr>
            <w:tcW w:w="3708" w:type="dxa"/>
          </w:tcPr>
          <w:p w14:paraId="27D661E2" w14:textId="77777777" w:rsidR="000F1439" w:rsidRDefault="000F1439" w:rsidP="00EB015A"/>
        </w:tc>
      </w:tr>
      <w:tr w:rsidR="000F1439" w14:paraId="0A19889D" w14:textId="77777777" w:rsidTr="00EB015A">
        <w:tc>
          <w:tcPr>
            <w:tcW w:w="4518" w:type="dxa"/>
          </w:tcPr>
          <w:p w14:paraId="523AB8A7" w14:textId="77777777" w:rsidR="000F1439" w:rsidRDefault="000F1439" w:rsidP="00EB015A">
            <w:r>
              <w:t>Stairwell free of obstacles</w:t>
            </w:r>
          </w:p>
        </w:tc>
        <w:tc>
          <w:tcPr>
            <w:tcW w:w="450" w:type="dxa"/>
          </w:tcPr>
          <w:p w14:paraId="31CAC4A6" w14:textId="77777777" w:rsidR="000F1439" w:rsidRDefault="000F1439" w:rsidP="00EB015A"/>
        </w:tc>
        <w:tc>
          <w:tcPr>
            <w:tcW w:w="450" w:type="dxa"/>
          </w:tcPr>
          <w:p w14:paraId="4AE6CFF3" w14:textId="77777777" w:rsidR="000F1439" w:rsidRDefault="000F1439" w:rsidP="00EB015A"/>
        </w:tc>
        <w:tc>
          <w:tcPr>
            <w:tcW w:w="450" w:type="dxa"/>
          </w:tcPr>
          <w:p w14:paraId="13C4673C" w14:textId="77777777" w:rsidR="000F1439" w:rsidRDefault="000F1439" w:rsidP="00EB015A"/>
        </w:tc>
        <w:tc>
          <w:tcPr>
            <w:tcW w:w="3708" w:type="dxa"/>
          </w:tcPr>
          <w:p w14:paraId="70B926FC" w14:textId="77777777" w:rsidR="000F1439" w:rsidRDefault="000F1439" w:rsidP="00EB015A"/>
        </w:tc>
      </w:tr>
      <w:tr w:rsidR="000F1439" w14:paraId="4806B3CD" w14:textId="77777777" w:rsidTr="00EB015A">
        <w:tc>
          <w:tcPr>
            <w:tcW w:w="4518" w:type="dxa"/>
          </w:tcPr>
          <w:p w14:paraId="109A9447" w14:textId="77777777" w:rsidR="000F1439" w:rsidRDefault="000F1439" w:rsidP="00EB015A">
            <w:r>
              <w:t xml:space="preserve">Wheelchair ramp in good repair </w:t>
            </w:r>
          </w:p>
        </w:tc>
        <w:tc>
          <w:tcPr>
            <w:tcW w:w="450" w:type="dxa"/>
          </w:tcPr>
          <w:p w14:paraId="153725D6" w14:textId="77777777" w:rsidR="000F1439" w:rsidRDefault="000F1439" w:rsidP="00EB015A"/>
        </w:tc>
        <w:tc>
          <w:tcPr>
            <w:tcW w:w="450" w:type="dxa"/>
          </w:tcPr>
          <w:p w14:paraId="7FB34580" w14:textId="77777777" w:rsidR="000F1439" w:rsidRDefault="000F1439" w:rsidP="00EB015A"/>
        </w:tc>
        <w:tc>
          <w:tcPr>
            <w:tcW w:w="450" w:type="dxa"/>
          </w:tcPr>
          <w:p w14:paraId="1B7E39A3" w14:textId="77777777" w:rsidR="000F1439" w:rsidRDefault="000F1439" w:rsidP="00EB015A"/>
        </w:tc>
        <w:tc>
          <w:tcPr>
            <w:tcW w:w="3708" w:type="dxa"/>
          </w:tcPr>
          <w:p w14:paraId="5475D8B0" w14:textId="77777777" w:rsidR="000F1439" w:rsidRDefault="000F1439" w:rsidP="00EB015A"/>
        </w:tc>
      </w:tr>
      <w:tr w:rsidR="000F1439" w14:paraId="7C3C382A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442C8D79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Aisles and Corridors</w:t>
            </w:r>
          </w:p>
        </w:tc>
      </w:tr>
      <w:tr w:rsidR="000F1439" w14:paraId="5FDF6E6E" w14:textId="77777777" w:rsidTr="00EB015A">
        <w:tc>
          <w:tcPr>
            <w:tcW w:w="4518" w:type="dxa"/>
          </w:tcPr>
          <w:p w14:paraId="2D43A1F7" w14:textId="77777777" w:rsidR="000F1439" w:rsidRDefault="000F1439" w:rsidP="00EB015A">
            <w:r>
              <w:t>Clearly signed and illuminated</w:t>
            </w:r>
          </w:p>
        </w:tc>
        <w:tc>
          <w:tcPr>
            <w:tcW w:w="450" w:type="dxa"/>
          </w:tcPr>
          <w:p w14:paraId="16A93A34" w14:textId="77777777" w:rsidR="000F1439" w:rsidRDefault="000F1439" w:rsidP="00EB015A"/>
        </w:tc>
        <w:tc>
          <w:tcPr>
            <w:tcW w:w="450" w:type="dxa"/>
          </w:tcPr>
          <w:p w14:paraId="752A9C94" w14:textId="77777777" w:rsidR="000F1439" w:rsidRDefault="000F1439" w:rsidP="00EB015A"/>
        </w:tc>
        <w:tc>
          <w:tcPr>
            <w:tcW w:w="450" w:type="dxa"/>
          </w:tcPr>
          <w:p w14:paraId="7EC5C2BD" w14:textId="77777777" w:rsidR="000F1439" w:rsidRDefault="000F1439" w:rsidP="00EB015A"/>
        </w:tc>
        <w:tc>
          <w:tcPr>
            <w:tcW w:w="3708" w:type="dxa"/>
          </w:tcPr>
          <w:p w14:paraId="03CCB8EF" w14:textId="77777777" w:rsidR="000F1439" w:rsidRDefault="000F1439" w:rsidP="00EB015A"/>
        </w:tc>
      </w:tr>
      <w:tr w:rsidR="000F1439" w14:paraId="2D405839" w14:textId="77777777" w:rsidTr="00EB015A">
        <w:tc>
          <w:tcPr>
            <w:tcW w:w="4518" w:type="dxa"/>
          </w:tcPr>
          <w:p w14:paraId="199C685A" w14:textId="77777777" w:rsidR="000F1439" w:rsidRDefault="000F1439" w:rsidP="00EB015A">
            <w:r>
              <w:t>Unobstructed and free of protruding objects</w:t>
            </w:r>
          </w:p>
        </w:tc>
        <w:tc>
          <w:tcPr>
            <w:tcW w:w="450" w:type="dxa"/>
          </w:tcPr>
          <w:p w14:paraId="205BF7E0" w14:textId="77777777" w:rsidR="000F1439" w:rsidRDefault="000F1439" w:rsidP="00EB015A"/>
        </w:tc>
        <w:tc>
          <w:tcPr>
            <w:tcW w:w="450" w:type="dxa"/>
          </w:tcPr>
          <w:p w14:paraId="0341022D" w14:textId="77777777" w:rsidR="000F1439" w:rsidRDefault="000F1439" w:rsidP="00EB015A"/>
        </w:tc>
        <w:tc>
          <w:tcPr>
            <w:tcW w:w="450" w:type="dxa"/>
          </w:tcPr>
          <w:p w14:paraId="6FFD3BDB" w14:textId="77777777" w:rsidR="000F1439" w:rsidRDefault="000F1439" w:rsidP="00EB015A"/>
        </w:tc>
        <w:tc>
          <w:tcPr>
            <w:tcW w:w="3708" w:type="dxa"/>
          </w:tcPr>
          <w:p w14:paraId="60EE33A6" w14:textId="77777777" w:rsidR="000F1439" w:rsidRDefault="000F1439" w:rsidP="00EB015A"/>
        </w:tc>
      </w:tr>
      <w:tr w:rsidR="000F1439" w14:paraId="3537A46F" w14:textId="77777777" w:rsidTr="00EB015A">
        <w:tc>
          <w:tcPr>
            <w:tcW w:w="4518" w:type="dxa"/>
          </w:tcPr>
          <w:p w14:paraId="18855249" w14:textId="77777777" w:rsidR="000F1439" w:rsidRDefault="000F1439" w:rsidP="00EB015A">
            <w:r>
              <w:t>Adequately lit</w:t>
            </w:r>
          </w:p>
        </w:tc>
        <w:tc>
          <w:tcPr>
            <w:tcW w:w="450" w:type="dxa"/>
          </w:tcPr>
          <w:p w14:paraId="4DB26A40" w14:textId="77777777" w:rsidR="000F1439" w:rsidRDefault="000F1439" w:rsidP="00EB015A"/>
        </w:tc>
        <w:tc>
          <w:tcPr>
            <w:tcW w:w="450" w:type="dxa"/>
          </w:tcPr>
          <w:p w14:paraId="50A2E7C6" w14:textId="77777777" w:rsidR="000F1439" w:rsidRDefault="000F1439" w:rsidP="00EB015A"/>
        </w:tc>
        <w:tc>
          <w:tcPr>
            <w:tcW w:w="450" w:type="dxa"/>
          </w:tcPr>
          <w:p w14:paraId="14A27E8F" w14:textId="77777777" w:rsidR="000F1439" w:rsidRDefault="000F1439" w:rsidP="00EB015A"/>
        </w:tc>
        <w:tc>
          <w:tcPr>
            <w:tcW w:w="3708" w:type="dxa"/>
          </w:tcPr>
          <w:p w14:paraId="38DDEF71" w14:textId="77777777" w:rsidR="000F1439" w:rsidRDefault="000F1439" w:rsidP="00EB015A"/>
        </w:tc>
      </w:tr>
      <w:tr w:rsidR="000F1439" w14:paraId="0B0C6E6E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32ABFCC2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Fire Protection/Warning Systems</w:t>
            </w:r>
          </w:p>
        </w:tc>
      </w:tr>
      <w:tr w:rsidR="000F1439" w14:paraId="7C7AD3F7" w14:textId="77777777" w:rsidTr="00EB015A">
        <w:tc>
          <w:tcPr>
            <w:tcW w:w="4518" w:type="dxa"/>
          </w:tcPr>
          <w:p w14:paraId="76F51E2A" w14:textId="77777777" w:rsidR="000F1439" w:rsidRDefault="000F1439" w:rsidP="00EB015A">
            <w:r>
              <w:t>Fire extinguishers inspected and tagged</w:t>
            </w:r>
          </w:p>
        </w:tc>
        <w:tc>
          <w:tcPr>
            <w:tcW w:w="450" w:type="dxa"/>
          </w:tcPr>
          <w:p w14:paraId="349337E8" w14:textId="77777777" w:rsidR="000F1439" w:rsidRDefault="000F1439" w:rsidP="00EB015A"/>
        </w:tc>
        <w:tc>
          <w:tcPr>
            <w:tcW w:w="450" w:type="dxa"/>
          </w:tcPr>
          <w:p w14:paraId="0ED4827F" w14:textId="77777777" w:rsidR="000F1439" w:rsidRDefault="000F1439" w:rsidP="00EB015A"/>
        </w:tc>
        <w:tc>
          <w:tcPr>
            <w:tcW w:w="450" w:type="dxa"/>
          </w:tcPr>
          <w:p w14:paraId="099EF2FE" w14:textId="77777777" w:rsidR="000F1439" w:rsidRDefault="000F1439" w:rsidP="00EB015A"/>
        </w:tc>
        <w:tc>
          <w:tcPr>
            <w:tcW w:w="3708" w:type="dxa"/>
          </w:tcPr>
          <w:p w14:paraId="31DCBE3C" w14:textId="77777777" w:rsidR="000F1439" w:rsidRDefault="000F1439" w:rsidP="00EB015A"/>
        </w:tc>
      </w:tr>
      <w:tr w:rsidR="000F1439" w14:paraId="32C2209C" w14:textId="77777777" w:rsidTr="00EB015A">
        <w:tc>
          <w:tcPr>
            <w:tcW w:w="4518" w:type="dxa"/>
          </w:tcPr>
          <w:p w14:paraId="0F22B893" w14:textId="77777777" w:rsidR="000F1439" w:rsidRDefault="000F1439" w:rsidP="00EB015A">
            <w:r>
              <w:t>Fire extinguishers unobstructed; charged; pins in place</w:t>
            </w:r>
          </w:p>
        </w:tc>
        <w:tc>
          <w:tcPr>
            <w:tcW w:w="450" w:type="dxa"/>
          </w:tcPr>
          <w:p w14:paraId="420F8D09" w14:textId="77777777" w:rsidR="000F1439" w:rsidRDefault="000F1439" w:rsidP="00EB015A"/>
        </w:tc>
        <w:tc>
          <w:tcPr>
            <w:tcW w:w="450" w:type="dxa"/>
          </w:tcPr>
          <w:p w14:paraId="69A25D7F" w14:textId="77777777" w:rsidR="000F1439" w:rsidRDefault="000F1439" w:rsidP="00EB015A"/>
        </w:tc>
        <w:tc>
          <w:tcPr>
            <w:tcW w:w="450" w:type="dxa"/>
          </w:tcPr>
          <w:p w14:paraId="14E9B911" w14:textId="77777777" w:rsidR="000F1439" w:rsidRDefault="000F1439" w:rsidP="00EB015A"/>
        </w:tc>
        <w:tc>
          <w:tcPr>
            <w:tcW w:w="3708" w:type="dxa"/>
          </w:tcPr>
          <w:p w14:paraId="656D722D" w14:textId="77777777" w:rsidR="000F1439" w:rsidRDefault="000F1439" w:rsidP="00EB015A"/>
        </w:tc>
      </w:tr>
      <w:tr w:rsidR="000F1439" w14:paraId="5864FDA5" w14:textId="77777777" w:rsidTr="00EB015A">
        <w:tc>
          <w:tcPr>
            <w:tcW w:w="4518" w:type="dxa"/>
          </w:tcPr>
          <w:p w14:paraId="5C69C89A" w14:textId="77777777" w:rsidR="000F1439" w:rsidRDefault="000F1439" w:rsidP="00EB015A">
            <w:r>
              <w:t>Fire hoses maintained and accessible</w:t>
            </w:r>
          </w:p>
        </w:tc>
        <w:tc>
          <w:tcPr>
            <w:tcW w:w="450" w:type="dxa"/>
          </w:tcPr>
          <w:p w14:paraId="6141A42B" w14:textId="77777777" w:rsidR="000F1439" w:rsidRDefault="000F1439" w:rsidP="00EB015A"/>
        </w:tc>
        <w:tc>
          <w:tcPr>
            <w:tcW w:w="450" w:type="dxa"/>
          </w:tcPr>
          <w:p w14:paraId="2E43F8DD" w14:textId="77777777" w:rsidR="000F1439" w:rsidRDefault="000F1439" w:rsidP="00EB015A"/>
        </w:tc>
        <w:tc>
          <w:tcPr>
            <w:tcW w:w="450" w:type="dxa"/>
          </w:tcPr>
          <w:p w14:paraId="00AEF7B4" w14:textId="77777777" w:rsidR="000F1439" w:rsidRDefault="000F1439" w:rsidP="00EB015A"/>
        </w:tc>
        <w:tc>
          <w:tcPr>
            <w:tcW w:w="3708" w:type="dxa"/>
          </w:tcPr>
          <w:p w14:paraId="53615775" w14:textId="77777777" w:rsidR="000F1439" w:rsidRDefault="000F1439" w:rsidP="00EB015A"/>
        </w:tc>
      </w:tr>
      <w:tr w:rsidR="000F1439" w14:paraId="4BB04324" w14:textId="77777777" w:rsidTr="00EB015A">
        <w:tc>
          <w:tcPr>
            <w:tcW w:w="4518" w:type="dxa"/>
          </w:tcPr>
          <w:p w14:paraId="35637597" w14:textId="77777777" w:rsidR="000F1439" w:rsidRDefault="000F1439" w:rsidP="00EB015A">
            <w:r>
              <w:t>Fire/emergency/disaster plan current &amp; posted</w:t>
            </w:r>
          </w:p>
        </w:tc>
        <w:tc>
          <w:tcPr>
            <w:tcW w:w="450" w:type="dxa"/>
          </w:tcPr>
          <w:p w14:paraId="43A2E2BE" w14:textId="77777777" w:rsidR="000F1439" w:rsidRDefault="000F1439" w:rsidP="00EB015A"/>
        </w:tc>
        <w:tc>
          <w:tcPr>
            <w:tcW w:w="450" w:type="dxa"/>
          </w:tcPr>
          <w:p w14:paraId="5AE17866" w14:textId="77777777" w:rsidR="000F1439" w:rsidRDefault="000F1439" w:rsidP="00EB015A"/>
        </w:tc>
        <w:tc>
          <w:tcPr>
            <w:tcW w:w="450" w:type="dxa"/>
          </w:tcPr>
          <w:p w14:paraId="16D4D80B" w14:textId="77777777" w:rsidR="000F1439" w:rsidRDefault="000F1439" w:rsidP="00EB015A"/>
        </w:tc>
        <w:tc>
          <w:tcPr>
            <w:tcW w:w="3708" w:type="dxa"/>
          </w:tcPr>
          <w:p w14:paraId="7E70E28D" w14:textId="77777777" w:rsidR="000F1439" w:rsidRDefault="000F1439" w:rsidP="00EB015A"/>
        </w:tc>
      </w:tr>
      <w:tr w:rsidR="000F1439" w14:paraId="12183B9D" w14:textId="77777777" w:rsidTr="00EB015A">
        <w:tc>
          <w:tcPr>
            <w:tcW w:w="4518" w:type="dxa"/>
            <w:tcBorders>
              <w:bottom w:val="single" w:sz="4" w:space="0" w:color="auto"/>
            </w:tcBorders>
          </w:tcPr>
          <w:p w14:paraId="440CA919" w14:textId="77777777" w:rsidR="000F1439" w:rsidRDefault="000F1439" w:rsidP="00EB015A">
            <w:r>
              <w:t>Warning/hazard signs are prominently displayed (ie. Isolation protocol, PPE needed)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C008F0" w14:textId="77777777" w:rsidR="000F1439" w:rsidRDefault="000F1439" w:rsidP="00EB015A"/>
        </w:tc>
        <w:tc>
          <w:tcPr>
            <w:tcW w:w="450" w:type="dxa"/>
            <w:tcBorders>
              <w:bottom w:val="single" w:sz="4" w:space="0" w:color="auto"/>
            </w:tcBorders>
          </w:tcPr>
          <w:p w14:paraId="4623A565" w14:textId="77777777" w:rsidR="000F1439" w:rsidRDefault="000F1439" w:rsidP="00EB015A"/>
        </w:tc>
        <w:tc>
          <w:tcPr>
            <w:tcW w:w="450" w:type="dxa"/>
            <w:tcBorders>
              <w:bottom w:val="single" w:sz="4" w:space="0" w:color="auto"/>
            </w:tcBorders>
          </w:tcPr>
          <w:p w14:paraId="608CF519" w14:textId="77777777" w:rsidR="000F1439" w:rsidRDefault="000F1439" w:rsidP="00EB015A"/>
        </w:tc>
        <w:tc>
          <w:tcPr>
            <w:tcW w:w="3708" w:type="dxa"/>
            <w:tcBorders>
              <w:bottom w:val="single" w:sz="4" w:space="0" w:color="auto"/>
            </w:tcBorders>
          </w:tcPr>
          <w:p w14:paraId="1AA39F05" w14:textId="77777777" w:rsidR="000F1439" w:rsidRDefault="000F1439" w:rsidP="00EB015A"/>
        </w:tc>
      </w:tr>
      <w:tr w:rsidR="000F1439" w14:paraId="7968EAFF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46B3C3BC" w14:textId="77777777" w:rsidR="000F1439" w:rsidRPr="00A24637" w:rsidRDefault="000F1439" w:rsidP="00EB015A">
            <w:pPr>
              <w:rPr>
                <w:b/>
              </w:rPr>
            </w:pPr>
            <w:r w:rsidRPr="00A24637">
              <w:rPr>
                <w:b/>
              </w:rPr>
              <w:t>Floors</w:t>
            </w:r>
          </w:p>
        </w:tc>
      </w:tr>
      <w:tr w:rsidR="000F1439" w14:paraId="571B7842" w14:textId="77777777" w:rsidTr="00EB015A">
        <w:tc>
          <w:tcPr>
            <w:tcW w:w="4518" w:type="dxa"/>
          </w:tcPr>
          <w:p w14:paraId="490C2176" w14:textId="77777777" w:rsidR="000F1439" w:rsidRDefault="000F1439" w:rsidP="00EB015A">
            <w:r>
              <w:t>Clean and dry; wet floor signs where needed</w:t>
            </w:r>
          </w:p>
        </w:tc>
        <w:tc>
          <w:tcPr>
            <w:tcW w:w="450" w:type="dxa"/>
          </w:tcPr>
          <w:p w14:paraId="716C8A33" w14:textId="77777777" w:rsidR="000F1439" w:rsidRDefault="000F1439" w:rsidP="00EB015A"/>
        </w:tc>
        <w:tc>
          <w:tcPr>
            <w:tcW w:w="450" w:type="dxa"/>
          </w:tcPr>
          <w:p w14:paraId="6BFEBAAA" w14:textId="77777777" w:rsidR="000F1439" w:rsidRDefault="000F1439" w:rsidP="00EB015A"/>
        </w:tc>
        <w:tc>
          <w:tcPr>
            <w:tcW w:w="450" w:type="dxa"/>
          </w:tcPr>
          <w:p w14:paraId="264BFA94" w14:textId="77777777" w:rsidR="000F1439" w:rsidRDefault="000F1439" w:rsidP="00EB015A"/>
        </w:tc>
        <w:tc>
          <w:tcPr>
            <w:tcW w:w="3708" w:type="dxa"/>
          </w:tcPr>
          <w:p w14:paraId="4BD8CC1E" w14:textId="77777777" w:rsidR="000F1439" w:rsidRDefault="000F1439" w:rsidP="00EB015A"/>
        </w:tc>
      </w:tr>
      <w:tr w:rsidR="000F1439" w14:paraId="575B45F6" w14:textId="77777777" w:rsidTr="00EB015A">
        <w:tc>
          <w:tcPr>
            <w:tcW w:w="4518" w:type="dxa"/>
          </w:tcPr>
          <w:p w14:paraId="53E16241" w14:textId="77777777" w:rsidR="000F1439" w:rsidRDefault="000F1439" w:rsidP="00EB015A">
            <w:r>
              <w:t>Free of slip/trip hazards</w:t>
            </w:r>
          </w:p>
        </w:tc>
        <w:tc>
          <w:tcPr>
            <w:tcW w:w="450" w:type="dxa"/>
          </w:tcPr>
          <w:p w14:paraId="08832F22" w14:textId="77777777" w:rsidR="000F1439" w:rsidRDefault="000F1439" w:rsidP="00EB015A"/>
        </w:tc>
        <w:tc>
          <w:tcPr>
            <w:tcW w:w="450" w:type="dxa"/>
          </w:tcPr>
          <w:p w14:paraId="2BB3E4D3" w14:textId="77777777" w:rsidR="000F1439" w:rsidRDefault="000F1439" w:rsidP="00EB015A"/>
        </w:tc>
        <w:tc>
          <w:tcPr>
            <w:tcW w:w="450" w:type="dxa"/>
          </w:tcPr>
          <w:p w14:paraId="2F5E3258" w14:textId="77777777" w:rsidR="000F1439" w:rsidRDefault="000F1439" w:rsidP="00EB015A"/>
        </w:tc>
        <w:tc>
          <w:tcPr>
            <w:tcW w:w="3708" w:type="dxa"/>
          </w:tcPr>
          <w:p w14:paraId="4BBE1C94" w14:textId="77777777" w:rsidR="000F1439" w:rsidRDefault="000F1439" w:rsidP="00EB015A"/>
        </w:tc>
      </w:tr>
      <w:tr w:rsidR="000F1439" w14:paraId="5291D7C9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6397D34B" w14:textId="77777777" w:rsidR="000F1439" w:rsidRPr="00A24637" w:rsidRDefault="000F1439" w:rsidP="00EB015A">
            <w:pPr>
              <w:rPr>
                <w:b/>
              </w:rPr>
            </w:pPr>
            <w:r w:rsidRPr="00A24637">
              <w:rPr>
                <w:b/>
              </w:rPr>
              <w:t>Electrical/Lighting/Cords</w:t>
            </w:r>
          </w:p>
        </w:tc>
      </w:tr>
      <w:tr w:rsidR="000F1439" w14:paraId="58C1AD30" w14:textId="77777777" w:rsidTr="00EB015A">
        <w:tc>
          <w:tcPr>
            <w:tcW w:w="4518" w:type="dxa"/>
          </w:tcPr>
          <w:p w14:paraId="4010174E" w14:textId="77777777" w:rsidR="000F1439" w:rsidRDefault="000F1439" w:rsidP="00EB015A">
            <w:r>
              <w:t>Sufficient lighting for work tasks/walking</w:t>
            </w:r>
          </w:p>
        </w:tc>
        <w:tc>
          <w:tcPr>
            <w:tcW w:w="450" w:type="dxa"/>
          </w:tcPr>
          <w:p w14:paraId="445AEAA5" w14:textId="77777777" w:rsidR="000F1439" w:rsidRDefault="000F1439" w:rsidP="00EB015A"/>
        </w:tc>
        <w:tc>
          <w:tcPr>
            <w:tcW w:w="450" w:type="dxa"/>
          </w:tcPr>
          <w:p w14:paraId="6EE89793" w14:textId="77777777" w:rsidR="000F1439" w:rsidRDefault="000F1439" w:rsidP="00EB015A"/>
        </w:tc>
        <w:tc>
          <w:tcPr>
            <w:tcW w:w="450" w:type="dxa"/>
          </w:tcPr>
          <w:p w14:paraId="6C0BE839" w14:textId="77777777" w:rsidR="000F1439" w:rsidRDefault="000F1439" w:rsidP="00EB015A"/>
        </w:tc>
        <w:tc>
          <w:tcPr>
            <w:tcW w:w="3708" w:type="dxa"/>
          </w:tcPr>
          <w:p w14:paraId="1FD8BC6F" w14:textId="77777777" w:rsidR="000F1439" w:rsidRDefault="000F1439" w:rsidP="00EB015A"/>
        </w:tc>
      </w:tr>
      <w:tr w:rsidR="000F1439" w14:paraId="2A057CBF" w14:textId="77777777" w:rsidTr="00EB015A">
        <w:tc>
          <w:tcPr>
            <w:tcW w:w="4518" w:type="dxa"/>
          </w:tcPr>
          <w:p w14:paraId="191DF37D" w14:textId="77777777" w:rsidR="000F1439" w:rsidRDefault="000F1439" w:rsidP="00EB015A">
            <w:r>
              <w:t>Emergency lighting provided (working generator backup or flashlight with batteries)</w:t>
            </w:r>
          </w:p>
        </w:tc>
        <w:tc>
          <w:tcPr>
            <w:tcW w:w="450" w:type="dxa"/>
          </w:tcPr>
          <w:p w14:paraId="2D12CF37" w14:textId="77777777" w:rsidR="000F1439" w:rsidRDefault="000F1439" w:rsidP="00EB015A"/>
        </w:tc>
        <w:tc>
          <w:tcPr>
            <w:tcW w:w="450" w:type="dxa"/>
          </w:tcPr>
          <w:p w14:paraId="45A42B6D" w14:textId="77777777" w:rsidR="000F1439" w:rsidRDefault="000F1439" w:rsidP="00EB015A"/>
        </w:tc>
        <w:tc>
          <w:tcPr>
            <w:tcW w:w="450" w:type="dxa"/>
          </w:tcPr>
          <w:p w14:paraId="4622C226" w14:textId="77777777" w:rsidR="000F1439" w:rsidRDefault="000F1439" w:rsidP="00EB015A"/>
        </w:tc>
        <w:tc>
          <w:tcPr>
            <w:tcW w:w="3708" w:type="dxa"/>
          </w:tcPr>
          <w:p w14:paraId="3E7F0592" w14:textId="77777777" w:rsidR="000F1439" w:rsidRDefault="000F1439" w:rsidP="00EB015A"/>
        </w:tc>
      </w:tr>
      <w:tr w:rsidR="000F1439" w14:paraId="2189E205" w14:textId="77777777" w:rsidTr="00EB015A">
        <w:tc>
          <w:tcPr>
            <w:tcW w:w="4518" w:type="dxa"/>
          </w:tcPr>
          <w:p w14:paraId="2F8F6289" w14:textId="77777777" w:rsidR="000F1439" w:rsidRDefault="000F1439" w:rsidP="00EB015A">
            <w:r>
              <w:t>Cords in good repair</w:t>
            </w:r>
          </w:p>
        </w:tc>
        <w:tc>
          <w:tcPr>
            <w:tcW w:w="450" w:type="dxa"/>
          </w:tcPr>
          <w:p w14:paraId="2AC3EF9F" w14:textId="77777777" w:rsidR="000F1439" w:rsidRDefault="000F1439" w:rsidP="00EB015A"/>
        </w:tc>
        <w:tc>
          <w:tcPr>
            <w:tcW w:w="450" w:type="dxa"/>
          </w:tcPr>
          <w:p w14:paraId="39CC7609" w14:textId="77777777" w:rsidR="000F1439" w:rsidRDefault="000F1439" w:rsidP="00EB015A"/>
        </w:tc>
        <w:tc>
          <w:tcPr>
            <w:tcW w:w="450" w:type="dxa"/>
          </w:tcPr>
          <w:p w14:paraId="73D917D9" w14:textId="77777777" w:rsidR="000F1439" w:rsidRDefault="000F1439" w:rsidP="00EB015A"/>
        </w:tc>
        <w:tc>
          <w:tcPr>
            <w:tcW w:w="3708" w:type="dxa"/>
          </w:tcPr>
          <w:p w14:paraId="6A74E534" w14:textId="77777777" w:rsidR="000F1439" w:rsidRDefault="000F1439" w:rsidP="00EB015A"/>
        </w:tc>
      </w:tr>
      <w:tr w:rsidR="000F1439" w14:paraId="5762F0D6" w14:textId="77777777" w:rsidTr="00EB015A">
        <w:tc>
          <w:tcPr>
            <w:tcW w:w="4518" w:type="dxa"/>
          </w:tcPr>
          <w:p w14:paraId="41B0A365" w14:textId="77777777" w:rsidR="000F1439" w:rsidRDefault="000F1439" w:rsidP="00EB015A">
            <w:r>
              <w:t>Electrical equipment CSA/ULC approved</w:t>
            </w:r>
          </w:p>
        </w:tc>
        <w:tc>
          <w:tcPr>
            <w:tcW w:w="450" w:type="dxa"/>
          </w:tcPr>
          <w:p w14:paraId="307941C5" w14:textId="77777777" w:rsidR="000F1439" w:rsidRDefault="000F1439" w:rsidP="00EB015A"/>
        </w:tc>
        <w:tc>
          <w:tcPr>
            <w:tcW w:w="450" w:type="dxa"/>
          </w:tcPr>
          <w:p w14:paraId="36DCE182" w14:textId="77777777" w:rsidR="000F1439" w:rsidRDefault="000F1439" w:rsidP="00EB015A"/>
        </w:tc>
        <w:tc>
          <w:tcPr>
            <w:tcW w:w="450" w:type="dxa"/>
          </w:tcPr>
          <w:p w14:paraId="52C401E1" w14:textId="77777777" w:rsidR="000F1439" w:rsidRDefault="000F1439" w:rsidP="00EB015A"/>
        </w:tc>
        <w:tc>
          <w:tcPr>
            <w:tcW w:w="3708" w:type="dxa"/>
          </w:tcPr>
          <w:p w14:paraId="448903C8" w14:textId="77777777" w:rsidR="000F1439" w:rsidRDefault="000F1439" w:rsidP="00EB015A"/>
        </w:tc>
      </w:tr>
      <w:tr w:rsidR="000F1439" w14:paraId="332274A8" w14:textId="77777777" w:rsidTr="00EB015A">
        <w:tc>
          <w:tcPr>
            <w:tcW w:w="4518" w:type="dxa"/>
          </w:tcPr>
          <w:p w14:paraId="09BE3223" w14:textId="77777777" w:rsidR="000F1439" w:rsidRDefault="000F1439" w:rsidP="00EB015A">
            <w:r>
              <w:t>Lockout tags available</w:t>
            </w:r>
          </w:p>
        </w:tc>
        <w:tc>
          <w:tcPr>
            <w:tcW w:w="450" w:type="dxa"/>
          </w:tcPr>
          <w:p w14:paraId="60962DDF" w14:textId="77777777" w:rsidR="000F1439" w:rsidRDefault="000F1439" w:rsidP="00EB015A"/>
        </w:tc>
        <w:tc>
          <w:tcPr>
            <w:tcW w:w="450" w:type="dxa"/>
          </w:tcPr>
          <w:p w14:paraId="7C6AB6F3" w14:textId="77777777" w:rsidR="000F1439" w:rsidRDefault="000F1439" w:rsidP="00EB015A"/>
        </w:tc>
        <w:tc>
          <w:tcPr>
            <w:tcW w:w="450" w:type="dxa"/>
          </w:tcPr>
          <w:p w14:paraId="24F97A8C" w14:textId="77777777" w:rsidR="000F1439" w:rsidRDefault="000F1439" w:rsidP="00EB015A"/>
        </w:tc>
        <w:tc>
          <w:tcPr>
            <w:tcW w:w="3708" w:type="dxa"/>
          </w:tcPr>
          <w:p w14:paraId="11DF007D" w14:textId="77777777" w:rsidR="000F1439" w:rsidRDefault="000F1439" w:rsidP="00EB015A"/>
        </w:tc>
      </w:tr>
      <w:tr w:rsidR="000F1439" w14:paraId="2975184F" w14:textId="77777777" w:rsidTr="00EB015A">
        <w:tc>
          <w:tcPr>
            <w:tcW w:w="4518" w:type="dxa"/>
          </w:tcPr>
          <w:p w14:paraId="4BE2222E" w14:textId="77777777" w:rsidR="000F1439" w:rsidRDefault="000F1439" w:rsidP="00EB015A">
            <w:r>
              <w:t>Wall and ceiling fixtures fastened securely</w:t>
            </w:r>
          </w:p>
        </w:tc>
        <w:tc>
          <w:tcPr>
            <w:tcW w:w="450" w:type="dxa"/>
          </w:tcPr>
          <w:p w14:paraId="3D460DB0" w14:textId="77777777" w:rsidR="000F1439" w:rsidRDefault="000F1439" w:rsidP="00EB015A"/>
        </w:tc>
        <w:tc>
          <w:tcPr>
            <w:tcW w:w="450" w:type="dxa"/>
          </w:tcPr>
          <w:p w14:paraId="4387DDA6" w14:textId="77777777" w:rsidR="000F1439" w:rsidRDefault="000F1439" w:rsidP="00EB015A"/>
        </w:tc>
        <w:tc>
          <w:tcPr>
            <w:tcW w:w="450" w:type="dxa"/>
          </w:tcPr>
          <w:p w14:paraId="4E4EF26F" w14:textId="77777777" w:rsidR="000F1439" w:rsidRDefault="000F1439" w:rsidP="00EB015A"/>
        </w:tc>
        <w:tc>
          <w:tcPr>
            <w:tcW w:w="3708" w:type="dxa"/>
          </w:tcPr>
          <w:p w14:paraId="45B770F4" w14:textId="77777777" w:rsidR="000F1439" w:rsidRDefault="000F1439" w:rsidP="00EB015A"/>
        </w:tc>
      </w:tr>
      <w:tr w:rsidR="000F1439" w14:paraId="021E279F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0C32561C" w14:textId="77777777" w:rsidR="000F1439" w:rsidRPr="00A24637" w:rsidRDefault="000F1439" w:rsidP="00EB015A">
            <w:pPr>
              <w:rPr>
                <w:b/>
              </w:rPr>
            </w:pPr>
            <w:r w:rsidRPr="00A24637">
              <w:rPr>
                <w:b/>
              </w:rPr>
              <w:t>Material Stacking &amp; Storage</w:t>
            </w:r>
          </w:p>
        </w:tc>
      </w:tr>
      <w:tr w:rsidR="000F1439" w14:paraId="1AC959E5" w14:textId="77777777" w:rsidTr="00EB015A">
        <w:tc>
          <w:tcPr>
            <w:tcW w:w="4518" w:type="dxa"/>
          </w:tcPr>
          <w:p w14:paraId="59E2C21F" w14:textId="77777777" w:rsidR="000F1439" w:rsidRDefault="000F1439" w:rsidP="00EB015A">
            <w:r>
              <w:t>Clean; good housekeeping; aisles clear</w:t>
            </w:r>
          </w:p>
        </w:tc>
        <w:tc>
          <w:tcPr>
            <w:tcW w:w="450" w:type="dxa"/>
          </w:tcPr>
          <w:p w14:paraId="6B3E046A" w14:textId="77777777" w:rsidR="000F1439" w:rsidRDefault="000F1439" w:rsidP="00EB015A"/>
        </w:tc>
        <w:tc>
          <w:tcPr>
            <w:tcW w:w="450" w:type="dxa"/>
          </w:tcPr>
          <w:p w14:paraId="453C4F98" w14:textId="77777777" w:rsidR="000F1439" w:rsidRDefault="000F1439" w:rsidP="00EB015A"/>
        </w:tc>
        <w:tc>
          <w:tcPr>
            <w:tcW w:w="450" w:type="dxa"/>
          </w:tcPr>
          <w:p w14:paraId="35C64213" w14:textId="77777777" w:rsidR="000F1439" w:rsidRDefault="000F1439" w:rsidP="00EB015A"/>
        </w:tc>
        <w:tc>
          <w:tcPr>
            <w:tcW w:w="3708" w:type="dxa"/>
          </w:tcPr>
          <w:p w14:paraId="11E1B42A" w14:textId="77777777" w:rsidR="000F1439" w:rsidRDefault="000F1439" w:rsidP="00EB015A"/>
        </w:tc>
      </w:tr>
      <w:tr w:rsidR="000F1439" w14:paraId="49D1DA61" w14:textId="77777777" w:rsidTr="00EB015A">
        <w:tc>
          <w:tcPr>
            <w:tcW w:w="4518" w:type="dxa"/>
          </w:tcPr>
          <w:p w14:paraId="398A673B" w14:textId="77777777" w:rsidR="000F1439" w:rsidRDefault="000F1439" w:rsidP="00EB015A">
            <w:r>
              <w:t>Organized; light items on top, heavy on bottom</w:t>
            </w:r>
          </w:p>
        </w:tc>
        <w:tc>
          <w:tcPr>
            <w:tcW w:w="450" w:type="dxa"/>
          </w:tcPr>
          <w:p w14:paraId="0DA70F63" w14:textId="77777777" w:rsidR="000F1439" w:rsidRDefault="000F1439" w:rsidP="00EB015A"/>
        </w:tc>
        <w:tc>
          <w:tcPr>
            <w:tcW w:w="450" w:type="dxa"/>
          </w:tcPr>
          <w:p w14:paraId="5D061158" w14:textId="77777777" w:rsidR="000F1439" w:rsidRDefault="000F1439" w:rsidP="00EB015A"/>
        </w:tc>
        <w:tc>
          <w:tcPr>
            <w:tcW w:w="450" w:type="dxa"/>
          </w:tcPr>
          <w:p w14:paraId="4CD448A4" w14:textId="77777777" w:rsidR="000F1439" w:rsidRDefault="000F1439" w:rsidP="00EB015A"/>
        </w:tc>
        <w:tc>
          <w:tcPr>
            <w:tcW w:w="3708" w:type="dxa"/>
          </w:tcPr>
          <w:p w14:paraId="06F39618" w14:textId="77777777" w:rsidR="000F1439" w:rsidRDefault="000F1439" w:rsidP="00EB015A"/>
        </w:tc>
      </w:tr>
      <w:tr w:rsidR="000F1439" w14:paraId="13176871" w14:textId="77777777" w:rsidTr="00EB015A">
        <w:tc>
          <w:tcPr>
            <w:tcW w:w="4518" w:type="dxa"/>
          </w:tcPr>
          <w:p w14:paraId="12B395E8" w14:textId="77777777" w:rsidR="000F1439" w:rsidRDefault="000F1439" w:rsidP="00EB015A">
            <w:r>
              <w:t>Storage racks/shelves are stable</w:t>
            </w:r>
          </w:p>
        </w:tc>
        <w:tc>
          <w:tcPr>
            <w:tcW w:w="450" w:type="dxa"/>
          </w:tcPr>
          <w:p w14:paraId="0E8A9085" w14:textId="77777777" w:rsidR="000F1439" w:rsidRDefault="000F1439" w:rsidP="00EB015A"/>
        </w:tc>
        <w:tc>
          <w:tcPr>
            <w:tcW w:w="450" w:type="dxa"/>
          </w:tcPr>
          <w:p w14:paraId="74D6EA5F" w14:textId="77777777" w:rsidR="000F1439" w:rsidRDefault="000F1439" w:rsidP="00EB015A"/>
        </w:tc>
        <w:tc>
          <w:tcPr>
            <w:tcW w:w="450" w:type="dxa"/>
          </w:tcPr>
          <w:p w14:paraId="73EA3738" w14:textId="77777777" w:rsidR="000F1439" w:rsidRDefault="000F1439" w:rsidP="00EB015A"/>
        </w:tc>
        <w:tc>
          <w:tcPr>
            <w:tcW w:w="3708" w:type="dxa"/>
          </w:tcPr>
          <w:p w14:paraId="7B555128" w14:textId="77777777" w:rsidR="000F1439" w:rsidRDefault="000F1439" w:rsidP="00EB015A"/>
        </w:tc>
      </w:tr>
      <w:tr w:rsidR="000F1439" w14:paraId="7A2689C9" w14:textId="77777777" w:rsidTr="00EB015A">
        <w:tc>
          <w:tcPr>
            <w:tcW w:w="4518" w:type="dxa"/>
          </w:tcPr>
          <w:p w14:paraId="040E62BD" w14:textId="77777777" w:rsidR="000F1439" w:rsidRDefault="000F1439" w:rsidP="00EB015A">
            <w:r>
              <w:t xml:space="preserve">Sprinkler heads (if in place) have a minimum of 18 inches headspace </w:t>
            </w:r>
          </w:p>
        </w:tc>
        <w:tc>
          <w:tcPr>
            <w:tcW w:w="450" w:type="dxa"/>
          </w:tcPr>
          <w:p w14:paraId="36EE9C2A" w14:textId="77777777" w:rsidR="000F1439" w:rsidRDefault="000F1439" w:rsidP="00EB015A"/>
        </w:tc>
        <w:tc>
          <w:tcPr>
            <w:tcW w:w="450" w:type="dxa"/>
          </w:tcPr>
          <w:p w14:paraId="7AE9D73D" w14:textId="77777777" w:rsidR="000F1439" w:rsidRDefault="000F1439" w:rsidP="00EB015A"/>
        </w:tc>
        <w:tc>
          <w:tcPr>
            <w:tcW w:w="450" w:type="dxa"/>
          </w:tcPr>
          <w:p w14:paraId="77F33325" w14:textId="77777777" w:rsidR="000F1439" w:rsidRDefault="000F1439" w:rsidP="00EB015A"/>
        </w:tc>
        <w:tc>
          <w:tcPr>
            <w:tcW w:w="3708" w:type="dxa"/>
          </w:tcPr>
          <w:p w14:paraId="47FE1989" w14:textId="77777777" w:rsidR="000F1439" w:rsidRDefault="000F1439" w:rsidP="00EB015A"/>
        </w:tc>
      </w:tr>
      <w:tr w:rsidR="000F1439" w14:paraId="7466BD84" w14:textId="77777777" w:rsidTr="00EB015A">
        <w:tc>
          <w:tcPr>
            <w:tcW w:w="9576" w:type="dxa"/>
            <w:gridSpan w:val="5"/>
          </w:tcPr>
          <w:p w14:paraId="3380EF3D" w14:textId="77777777" w:rsidR="000F1439" w:rsidRDefault="000F1439" w:rsidP="00EB015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pg. 1 of 3</w:t>
            </w:r>
          </w:p>
        </w:tc>
      </w:tr>
    </w:tbl>
    <w:p w14:paraId="2481604C" w14:textId="77777777" w:rsidR="000F1439" w:rsidRDefault="000F1439" w:rsidP="000F1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2"/>
        <w:gridCol w:w="449"/>
        <w:gridCol w:w="448"/>
        <w:gridCol w:w="448"/>
        <w:gridCol w:w="3563"/>
      </w:tblGrid>
      <w:tr w:rsidR="000F1439" w14:paraId="58FB9B9F" w14:textId="77777777" w:rsidTr="00EB015A">
        <w:tc>
          <w:tcPr>
            <w:tcW w:w="9576" w:type="dxa"/>
            <w:gridSpan w:val="5"/>
          </w:tcPr>
          <w:p w14:paraId="12581A74" w14:textId="77777777" w:rsidR="000F1439" w:rsidRPr="006B6E72" w:rsidRDefault="000F1439" w:rsidP="00EB015A">
            <w:pPr>
              <w:rPr>
                <w:b/>
              </w:rPr>
            </w:pPr>
            <w:r w:rsidRPr="006B6E72">
              <w:rPr>
                <w:b/>
              </w:rPr>
              <w:t>Date:</w:t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  <w:t xml:space="preserve">   Location:</w:t>
            </w:r>
          </w:p>
        </w:tc>
      </w:tr>
      <w:tr w:rsidR="000F1439" w14:paraId="2EC41EBD" w14:textId="77777777" w:rsidTr="00EB015A">
        <w:tc>
          <w:tcPr>
            <w:tcW w:w="9576" w:type="dxa"/>
            <w:gridSpan w:val="5"/>
          </w:tcPr>
          <w:p w14:paraId="478E078A" w14:textId="77777777" w:rsidR="000F1439" w:rsidRPr="006B6E72" w:rsidRDefault="000F1439" w:rsidP="00EB015A">
            <w:pPr>
              <w:rPr>
                <w:i/>
                <w:sz w:val="18"/>
                <w:szCs w:val="18"/>
              </w:rPr>
            </w:pPr>
            <w:r w:rsidRPr="006B6E72">
              <w:rPr>
                <w:i/>
                <w:sz w:val="18"/>
                <w:szCs w:val="18"/>
              </w:rPr>
              <w:t>NOTE:  Please ensure all areas are checked by putting a check mark in one of the columns and comment as necessary.</w:t>
            </w:r>
          </w:p>
        </w:tc>
      </w:tr>
      <w:tr w:rsidR="000F1439" w14:paraId="08BFD0DB" w14:textId="77777777" w:rsidTr="00EB015A">
        <w:trPr>
          <w:cantSplit/>
          <w:trHeight w:val="1250"/>
        </w:trPr>
        <w:tc>
          <w:tcPr>
            <w:tcW w:w="4518" w:type="dxa"/>
            <w:tcBorders>
              <w:bottom w:val="single" w:sz="4" w:space="0" w:color="auto"/>
            </w:tcBorders>
          </w:tcPr>
          <w:p w14:paraId="34DBF7D3" w14:textId="77777777" w:rsidR="000F1439" w:rsidRPr="000A3026" w:rsidRDefault="000F1439" w:rsidP="00EB015A">
            <w:pPr>
              <w:rPr>
                <w:b/>
              </w:rPr>
            </w:pPr>
          </w:p>
          <w:p w14:paraId="75BF3835" w14:textId="77777777" w:rsidR="000F1439" w:rsidRPr="000A3026" w:rsidRDefault="000F1439" w:rsidP="00EB015A">
            <w:pPr>
              <w:rPr>
                <w:b/>
              </w:rPr>
            </w:pPr>
          </w:p>
          <w:p w14:paraId="43DC524C" w14:textId="77777777" w:rsidR="000F1439" w:rsidRPr="000A3026" w:rsidRDefault="000F1439" w:rsidP="00EB015A">
            <w:pPr>
              <w:rPr>
                <w:b/>
              </w:rPr>
            </w:pPr>
          </w:p>
          <w:p w14:paraId="764E0FFD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Category/Location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2BC849B5" w14:textId="77777777" w:rsidR="000F1439" w:rsidRPr="000A3026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satisfactory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3DC074B4" w14:textId="77777777" w:rsidR="000F1439" w:rsidRPr="000A3026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unsatisfactory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1B49EFF7" w14:textId="77777777" w:rsidR="000F1439" w:rsidRPr="000A3026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7E8790A6" w14:textId="77777777" w:rsidR="000F1439" w:rsidRPr="000A3026" w:rsidRDefault="000F1439" w:rsidP="00EB015A">
            <w:pPr>
              <w:rPr>
                <w:b/>
              </w:rPr>
            </w:pPr>
          </w:p>
          <w:p w14:paraId="31C519CE" w14:textId="77777777" w:rsidR="000F1439" w:rsidRPr="000A3026" w:rsidRDefault="000F1439" w:rsidP="00EB015A">
            <w:pPr>
              <w:rPr>
                <w:b/>
              </w:rPr>
            </w:pPr>
          </w:p>
          <w:p w14:paraId="717BC415" w14:textId="77777777" w:rsidR="000F1439" w:rsidRPr="000A3026" w:rsidRDefault="000F1439" w:rsidP="00EB015A">
            <w:pPr>
              <w:rPr>
                <w:b/>
              </w:rPr>
            </w:pPr>
          </w:p>
          <w:p w14:paraId="341E4813" w14:textId="77777777" w:rsidR="000F1439" w:rsidRPr="000A3026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Comments</w:t>
            </w:r>
          </w:p>
        </w:tc>
      </w:tr>
      <w:tr w:rsidR="000F1439" w14:paraId="6668F87C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41BC0DC4" w14:textId="77777777" w:rsidR="000F1439" w:rsidRPr="000A3026" w:rsidRDefault="000F1439" w:rsidP="00EB015A">
            <w:pPr>
              <w:rPr>
                <w:b/>
              </w:rPr>
            </w:pPr>
            <w:r>
              <w:rPr>
                <w:b/>
              </w:rPr>
              <w:t>Material Handling</w:t>
            </w:r>
          </w:p>
        </w:tc>
      </w:tr>
      <w:tr w:rsidR="000F1439" w14:paraId="4D6E088C" w14:textId="77777777" w:rsidTr="00EB015A">
        <w:tc>
          <w:tcPr>
            <w:tcW w:w="4518" w:type="dxa"/>
          </w:tcPr>
          <w:p w14:paraId="6411968B" w14:textId="77777777" w:rsidR="000F1439" w:rsidRDefault="000F1439" w:rsidP="00EB015A">
            <w:r>
              <w:t>Proper lifting/transporting/repositioning equipment is available</w:t>
            </w:r>
          </w:p>
        </w:tc>
        <w:tc>
          <w:tcPr>
            <w:tcW w:w="450" w:type="dxa"/>
          </w:tcPr>
          <w:p w14:paraId="11C9491C" w14:textId="77777777" w:rsidR="000F1439" w:rsidRDefault="000F1439" w:rsidP="00EB015A"/>
        </w:tc>
        <w:tc>
          <w:tcPr>
            <w:tcW w:w="450" w:type="dxa"/>
          </w:tcPr>
          <w:p w14:paraId="72067F40" w14:textId="77777777" w:rsidR="000F1439" w:rsidRDefault="000F1439" w:rsidP="00EB015A"/>
        </w:tc>
        <w:tc>
          <w:tcPr>
            <w:tcW w:w="450" w:type="dxa"/>
          </w:tcPr>
          <w:p w14:paraId="7E4CB069" w14:textId="77777777" w:rsidR="000F1439" w:rsidRDefault="000F1439" w:rsidP="00EB015A"/>
        </w:tc>
        <w:tc>
          <w:tcPr>
            <w:tcW w:w="3708" w:type="dxa"/>
          </w:tcPr>
          <w:p w14:paraId="5F189737" w14:textId="77777777" w:rsidR="000F1439" w:rsidRDefault="000F1439" w:rsidP="00EB015A"/>
        </w:tc>
      </w:tr>
      <w:tr w:rsidR="000F1439" w14:paraId="5A05BF32" w14:textId="77777777" w:rsidTr="00EB015A">
        <w:tc>
          <w:tcPr>
            <w:tcW w:w="4518" w:type="dxa"/>
          </w:tcPr>
          <w:p w14:paraId="114ACE76" w14:textId="77777777" w:rsidR="000F1439" w:rsidRDefault="000F1439" w:rsidP="00EB015A">
            <w:r>
              <w:t>Right of way kept clear (items kept to one side of hallway)</w:t>
            </w:r>
          </w:p>
        </w:tc>
        <w:tc>
          <w:tcPr>
            <w:tcW w:w="450" w:type="dxa"/>
          </w:tcPr>
          <w:p w14:paraId="7DDF320C" w14:textId="77777777" w:rsidR="000F1439" w:rsidRDefault="000F1439" w:rsidP="00EB015A"/>
        </w:tc>
        <w:tc>
          <w:tcPr>
            <w:tcW w:w="450" w:type="dxa"/>
          </w:tcPr>
          <w:p w14:paraId="768FE480" w14:textId="77777777" w:rsidR="000F1439" w:rsidRDefault="000F1439" w:rsidP="00EB015A"/>
        </w:tc>
        <w:tc>
          <w:tcPr>
            <w:tcW w:w="450" w:type="dxa"/>
          </w:tcPr>
          <w:p w14:paraId="093E034E" w14:textId="77777777" w:rsidR="000F1439" w:rsidRDefault="000F1439" w:rsidP="00EB015A"/>
        </w:tc>
        <w:tc>
          <w:tcPr>
            <w:tcW w:w="3708" w:type="dxa"/>
          </w:tcPr>
          <w:p w14:paraId="2B11841B" w14:textId="77777777" w:rsidR="000F1439" w:rsidRDefault="000F1439" w:rsidP="00EB015A"/>
        </w:tc>
      </w:tr>
      <w:tr w:rsidR="000F1439" w14:paraId="5ADD3302" w14:textId="77777777" w:rsidTr="00EB015A">
        <w:tc>
          <w:tcPr>
            <w:tcW w:w="4518" w:type="dxa"/>
          </w:tcPr>
          <w:p w14:paraId="2984D4A1" w14:textId="77777777" w:rsidR="000F1439" w:rsidRDefault="000F1439" w:rsidP="00EB015A">
            <w:r>
              <w:t>Blind spot identified and signs posted or mirrors in place</w:t>
            </w:r>
          </w:p>
        </w:tc>
        <w:tc>
          <w:tcPr>
            <w:tcW w:w="450" w:type="dxa"/>
          </w:tcPr>
          <w:p w14:paraId="67DDFACE" w14:textId="77777777" w:rsidR="000F1439" w:rsidRDefault="000F1439" w:rsidP="00EB015A"/>
        </w:tc>
        <w:tc>
          <w:tcPr>
            <w:tcW w:w="450" w:type="dxa"/>
          </w:tcPr>
          <w:p w14:paraId="49EB9444" w14:textId="77777777" w:rsidR="000F1439" w:rsidRDefault="000F1439" w:rsidP="00EB015A"/>
        </w:tc>
        <w:tc>
          <w:tcPr>
            <w:tcW w:w="450" w:type="dxa"/>
          </w:tcPr>
          <w:p w14:paraId="6DA3CFF7" w14:textId="77777777" w:rsidR="000F1439" w:rsidRDefault="000F1439" w:rsidP="00EB015A"/>
        </w:tc>
        <w:tc>
          <w:tcPr>
            <w:tcW w:w="3708" w:type="dxa"/>
          </w:tcPr>
          <w:p w14:paraId="406E19B6" w14:textId="77777777" w:rsidR="000F1439" w:rsidRDefault="000F1439" w:rsidP="00EB015A"/>
        </w:tc>
      </w:tr>
      <w:tr w:rsidR="000F1439" w14:paraId="16404115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72FAB009" w14:textId="77777777" w:rsidR="000F1439" w:rsidRPr="000A3026" w:rsidRDefault="000F1439" w:rsidP="00EB015A">
            <w:pPr>
              <w:rPr>
                <w:b/>
              </w:rPr>
            </w:pPr>
            <w:r>
              <w:rPr>
                <w:b/>
              </w:rPr>
              <w:t>First Aid Kits/Station &amp; Equipment</w:t>
            </w:r>
          </w:p>
        </w:tc>
      </w:tr>
      <w:tr w:rsidR="000F1439" w14:paraId="1AFBB6AC" w14:textId="77777777" w:rsidTr="00EB015A">
        <w:tc>
          <w:tcPr>
            <w:tcW w:w="4518" w:type="dxa"/>
          </w:tcPr>
          <w:p w14:paraId="3A0D8730" w14:textId="77777777" w:rsidR="000F1439" w:rsidRDefault="000F1439" w:rsidP="00EB015A">
            <w:r>
              <w:t>First aid supplies located as required by legislation and signs posted</w:t>
            </w:r>
          </w:p>
        </w:tc>
        <w:tc>
          <w:tcPr>
            <w:tcW w:w="450" w:type="dxa"/>
          </w:tcPr>
          <w:p w14:paraId="34081DFF" w14:textId="77777777" w:rsidR="000F1439" w:rsidRDefault="000F1439" w:rsidP="00EB015A"/>
        </w:tc>
        <w:tc>
          <w:tcPr>
            <w:tcW w:w="450" w:type="dxa"/>
          </w:tcPr>
          <w:p w14:paraId="36738625" w14:textId="77777777" w:rsidR="000F1439" w:rsidRDefault="000F1439" w:rsidP="00EB015A"/>
        </w:tc>
        <w:tc>
          <w:tcPr>
            <w:tcW w:w="450" w:type="dxa"/>
          </w:tcPr>
          <w:p w14:paraId="08EE105D" w14:textId="77777777" w:rsidR="000F1439" w:rsidRDefault="000F1439" w:rsidP="00EB015A"/>
        </w:tc>
        <w:tc>
          <w:tcPr>
            <w:tcW w:w="3708" w:type="dxa"/>
          </w:tcPr>
          <w:p w14:paraId="2FF667E0" w14:textId="77777777" w:rsidR="000F1439" w:rsidRDefault="000F1439" w:rsidP="00EB015A"/>
        </w:tc>
      </w:tr>
      <w:tr w:rsidR="000F1439" w14:paraId="10310C7C" w14:textId="77777777" w:rsidTr="00EB015A">
        <w:tc>
          <w:tcPr>
            <w:tcW w:w="4518" w:type="dxa"/>
          </w:tcPr>
          <w:p w14:paraId="459BA419" w14:textId="77777777" w:rsidR="000F1439" w:rsidRDefault="000F1439" w:rsidP="00EB015A">
            <w:r>
              <w:t>Name of person certified with first aid posted</w:t>
            </w:r>
          </w:p>
        </w:tc>
        <w:tc>
          <w:tcPr>
            <w:tcW w:w="450" w:type="dxa"/>
          </w:tcPr>
          <w:p w14:paraId="7EF33516" w14:textId="77777777" w:rsidR="000F1439" w:rsidRDefault="000F1439" w:rsidP="00EB015A"/>
        </w:tc>
        <w:tc>
          <w:tcPr>
            <w:tcW w:w="450" w:type="dxa"/>
          </w:tcPr>
          <w:p w14:paraId="53487D4F" w14:textId="77777777" w:rsidR="000F1439" w:rsidRDefault="000F1439" w:rsidP="00EB015A"/>
        </w:tc>
        <w:tc>
          <w:tcPr>
            <w:tcW w:w="450" w:type="dxa"/>
          </w:tcPr>
          <w:p w14:paraId="1EFC2455" w14:textId="77777777" w:rsidR="000F1439" w:rsidRDefault="000F1439" w:rsidP="00EB015A"/>
        </w:tc>
        <w:tc>
          <w:tcPr>
            <w:tcW w:w="3708" w:type="dxa"/>
          </w:tcPr>
          <w:p w14:paraId="4A0A822E" w14:textId="77777777" w:rsidR="000F1439" w:rsidRDefault="000F1439" w:rsidP="00EB015A"/>
        </w:tc>
      </w:tr>
      <w:tr w:rsidR="000F1439" w14:paraId="47EB5B08" w14:textId="77777777" w:rsidTr="00EB015A">
        <w:tc>
          <w:tcPr>
            <w:tcW w:w="4518" w:type="dxa"/>
          </w:tcPr>
          <w:p w14:paraId="44B8A87E" w14:textId="77777777" w:rsidR="000F1439" w:rsidRDefault="000F1439" w:rsidP="00EB015A">
            <w:r>
              <w:t>Records kept of first aid supplies and injuries`</w:t>
            </w:r>
          </w:p>
        </w:tc>
        <w:tc>
          <w:tcPr>
            <w:tcW w:w="450" w:type="dxa"/>
          </w:tcPr>
          <w:p w14:paraId="7B24D37E" w14:textId="77777777" w:rsidR="000F1439" w:rsidRDefault="000F1439" w:rsidP="00EB015A"/>
        </w:tc>
        <w:tc>
          <w:tcPr>
            <w:tcW w:w="450" w:type="dxa"/>
          </w:tcPr>
          <w:p w14:paraId="4ED2944A" w14:textId="77777777" w:rsidR="000F1439" w:rsidRDefault="000F1439" w:rsidP="00EB015A"/>
        </w:tc>
        <w:tc>
          <w:tcPr>
            <w:tcW w:w="450" w:type="dxa"/>
          </w:tcPr>
          <w:p w14:paraId="7F8FBD1C" w14:textId="77777777" w:rsidR="000F1439" w:rsidRDefault="000F1439" w:rsidP="00EB015A"/>
        </w:tc>
        <w:tc>
          <w:tcPr>
            <w:tcW w:w="3708" w:type="dxa"/>
          </w:tcPr>
          <w:p w14:paraId="4856E065" w14:textId="77777777" w:rsidR="000F1439" w:rsidRDefault="000F1439" w:rsidP="00EB015A"/>
        </w:tc>
      </w:tr>
      <w:tr w:rsidR="000F1439" w14:paraId="42069CCE" w14:textId="77777777" w:rsidTr="00EB015A">
        <w:tc>
          <w:tcPr>
            <w:tcW w:w="4518" w:type="dxa"/>
          </w:tcPr>
          <w:p w14:paraId="2B1021AB" w14:textId="77777777" w:rsidR="000F1439" w:rsidRDefault="000F1439" w:rsidP="00EB015A">
            <w:r>
              <w:t>Emergency supplies available (water, food, blankets)</w:t>
            </w:r>
          </w:p>
        </w:tc>
        <w:tc>
          <w:tcPr>
            <w:tcW w:w="450" w:type="dxa"/>
          </w:tcPr>
          <w:p w14:paraId="24E855D8" w14:textId="77777777" w:rsidR="000F1439" w:rsidRDefault="000F1439" w:rsidP="00EB015A"/>
        </w:tc>
        <w:tc>
          <w:tcPr>
            <w:tcW w:w="450" w:type="dxa"/>
          </w:tcPr>
          <w:p w14:paraId="00320635" w14:textId="77777777" w:rsidR="000F1439" w:rsidRDefault="000F1439" w:rsidP="00EB015A"/>
        </w:tc>
        <w:tc>
          <w:tcPr>
            <w:tcW w:w="450" w:type="dxa"/>
          </w:tcPr>
          <w:p w14:paraId="1A24BE5A" w14:textId="77777777" w:rsidR="000F1439" w:rsidRDefault="000F1439" w:rsidP="00EB015A"/>
        </w:tc>
        <w:tc>
          <w:tcPr>
            <w:tcW w:w="3708" w:type="dxa"/>
          </w:tcPr>
          <w:p w14:paraId="0EA744C9" w14:textId="77777777" w:rsidR="000F1439" w:rsidRDefault="000F1439" w:rsidP="00EB015A"/>
        </w:tc>
      </w:tr>
      <w:tr w:rsidR="000F1439" w14:paraId="68C30E7A" w14:textId="77777777" w:rsidTr="00EB015A">
        <w:tc>
          <w:tcPr>
            <w:tcW w:w="4518" w:type="dxa"/>
          </w:tcPr>
          <w:p w14:paraId="12BA694E" w14:textId="77777777" w:rsidR="000F1439" w:rsidRDefault="000F1439" w:rsidP="00EB015A">
            <w:r>
              <w:t>Eye wash station(s)/emergency showers in place within close access to high risk exposure work areas</w:t>
            </w:r>
          </w:p>
        </w:tc>
        <w:tc>
          <w:tcPr>
            <w:tcW w:w="450" w:type="dxa"/>
          </w:tcPr>
          <w:p w14:paraId="1466928E" w14:textId="77777777" w:rsidR="000F1439" w:rsidRDefault="000F1439" w:rsidP="00EB015A"/>
        </w:tc>
        <w:tc>
          <w:tcPr>
            <w:tcW w:w="450" w:type="dxa"/>
          </w:tcPr>
          <w:p w14:paraId="3E11146C" w14:textId="77777777" w:rsidR="000F1439" w:rsidRDefault="000F1439" w:rsidP="00EB015A"/>
        </w:tc>
        <w:tc>
          <w:tcPr>
            <w:tcW w:w="450" w:type="dxa"/>
          </w:tcPr>
          <w:p w14:paraId="30494DF9" w14:textId="77777777" w:rsidR="000F1439" w:rsidRDefault="000F1439" w:rsidP="00EB015A"/>
        </w:tc>
        <w:tc>
          <w:tcPr>
            <w:tcW w:w="3708" w:type="dxa"/>
          </w:tcPr>
          <w:p w14:paraId="07412207" w14:textId="77777777" w:rsidR="000F1439" w:rsidRDefault="000F1439" w:rsidP="00EB015A"/>
        </w:tc>
      </w:tr>
      <w:tr w:rsidR="000F1439" w14:paraId="4D98F8A3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1E0F5768" w14:textId="77777777" w:rsidR="000F1439" w:rsidRPr="000A3026" w:rsidRDefault="000F1439" w:rsidP="00EB015A">
            <w:pPr>
              <w:rPr>
                <w:b/>
              </w:rPr>
            </w:pPr>
            <w:r>
              <w:rPr>
                <w:b/>
              </w:rPr>
              <w:t>Workplace Hazardous Material Information System (WHMIS)</w:t>
            </w:r>
          </w:p>
        </w:tc>
      </w:tr>
      <w:tr w:rsidR="000F1439" w14:paraId="55A265F9" w14:textId="77777777" w:rsidTr="00EB015A">
        <w:tc>
          <w:tcPr>
            <w:tcW w:w="4518" w:type="dxa"/>
          </w:tcPr>
          <w:p w14:paraId="0087667A" w14:textId="77777777" w:rsidR="000F1439" w:rsidRDefault="000F1439" w:rsidP="00EB015A">
            <w:r>
              <w:t>Spill kit available where appropriate &amp; emergency phone number posted</w:t>
            </w:r>
          </w:p>
        </w:tc>
        <w:tc>
          <w:tcPr>
            <w:tcW w:w="450" w:type="dxa"/>
          </w:tcPr>
          <w:p w14:paraId="657300F4" w14:textId="77777777" w:rsidR="000F1439" w:rsidRDefault="000F1439" w:rsidP="00EB015A"/>
        </w:tc>
        <w:tc>
          <w:tcPr>
            <w:tcW w:w="450" w:type="dxa"/>
          </w:tcPr>
          <w:p w14:paraId="07F8780C" w14:textId="77777777" w:rsidR="000F1439" w:rsidRDefault="000F1439" w:rsidP="00EB015A"/>
        </w:tc>
        <w:tc>
          <w:tcPr>
            <w:tcW w:w="450" w:type="dxa"/>
          </w:tcPr>
          <w:p w14:paraId="62221669" w14:textId="77777777" w:rsidR="000F1439" w:rsidRDefault="000F1439" w:rsidP="00EB015A"/>
        </w:tc>
        <w:tc>
          <w:tcPr>
            <w:tcW w:w="3708" w:type="dxa"/>
          </w:tcPr>
          <w:p w14:paraId="50C2A0DF" w14:textId="77777777" w:rsidR="000F1439" w:rsidRDefault="000F1439" w:rsidP="00EB015A"/>
        </w:tc>
      </w:tr>
      <w:tr w:rsidR="000F1439" w14:paraId="3C5FADBE" w14:textId="77777777" w:rsidTr="00EB015A">
        <w:tc>
          <w:tcPr>
            <w:tcW w:w="4518" w:type="dxa"/>
          </w:tcPr>
          <w:p w14:paraId="522EEEED" w14:textId="77777777" w:rsidR="000F1439" w:rsidRDefault="000F1439" w:rsidP="00EB015A">
            <w:r>
              <w:t>Appropriate storage location and cabinet for highly flammable/explosive chemicals</w:t>
            </w:r>
          </w:p>
        </w:tc>
        <w:tc>
          <w:tcPr>
            <w:tcW w:w="450" w:type="dxa"/>
          </w:tcPr>
          <w:p w14:paraId="6D90E265" w14:textId="77777777" w:rsidR="000F1439" w:rsidRDefault="000F1439" w:rsidP="00EB015A"/>
        </w:tc>
        <w:tc>
          <w:tcPr>
            <w:tcW w:w="450" w:type="dxa"/>
          </w:tcPr>
          <w:p w14:paraId="6A4A36E6" w14:textId="77777777" w:rsidR="000F1439" w:rsidRDefault="000F1439" w:rsidP="00EB015A"/>
        </w:tc>
        <w:tc>
          <w:tcPr>
            <w:tcW w:w="450" w:type="dxa"/>
          </w:tcPr>
          <w:p w14:paraId="3C28F949" w14:textId="77777777" w:rsidR="000F1439" w:rsidRDefault="000F1439" w:rsidP="00EB015A"/>
        </w:tc>
        <w:tc>
          <w:tcPr>
            <w:tcW w:w="3708" w:type="dxa"/>
          </w:tcPr>
          <w:p w14:paraId="0AF0364C" w14:textId="77777777" w:rsidR="000F1439" w:rsidRDefault="000F1439" w:rsidP="00EB015A"/>
        </w:tc>
      </w:tr>
      <w:tr w:rsidR="000F1439" w14:paraId="52CA0842" w14:textId="77777777" w:rsidTr="00EB015A">
        <w:tc>
          <w:tcPr>
            <w:tcW w:w="4518" w:type="dxa"/>
          </w:tcPr>
          <w:p w14:paraId="3D992B57" w14:textId="77777777" w:rsidR="000F1439" w:rsidRDefault="000F1439" w:rsidP="00EB015A">
            <w:r>
              <w:t>MSDS binder up to date and accessible</w:t>
            </w:r>
          </w:p>
        </w:tc>
        <w:tc>
          <w:tcPr>
            <w:tcW w:w="450" w:type="dxa"/>
          </w:tcPr>
          <w:p w14:paraId="38206FDD" w14:textId="77777777" w:rsidR="000F1439" w:rsidRDefault="000F1439" w:rsidP="00EB015A"/>
        </w:tc>
        <w:tc>
          <w:tcPr>
            <w:tcW w:w="450" w:type="dxa"/>
          </w:tcPr>
          <w:p w14:paraId="4F704128" w14:textId="77777777" w:rsidR="000F1439" w:rsidRDefault="000F1439" w:rsidP="00EB015A"/>
        </w:tc>
        <w:tc>
          <w:tcPr>
            <w:tcW w:w="450" w:type="dxa"/>
          </w:tcPr>
          <w:p w14:paraId="20808D80" w14:textId="77777777" w:rsidR="000F1439" w:rsidRDefault="000F1439" w:rsidP="00EB015A"/>
        </w:tc>
        <w:tc>
          <w:tcPr>
            <w:tcW w:w="3708" w:type="dxa"/>
          </w:tcPr>
          <w:p w14:paraId="7EC1258A" w14:textId="77777777" w:rsidR="000F1439" w:rsidRDefault="000F1439" w:rsidP="00EB015A"/>
        </w:tc>
      </w:tr>
      <w:tr w:rsidR="000F1439" w14:paraId="6C6974DE" w14:textId="77777777" w:rsidTr="00EB015A">
        <w:tc>
          <w:tcPr>
            <w:tcW w:w="4518" w:type="dxa"/>
          </w:tcPr>
          <w:p w14:paraId="2BAB9FD3" w14:textId="77777777" w:rsidR="000F1439" w:rsidRDefault="000F1439" w:rsidP="00EB015A">
            <w:r>
              <w:t>WHMIS education and training provided</w:t>
            </w:r>
          </w:p>
        </w:tc>
        <w:tc>
          <w:tcPr>
            <w:tcW w:w="450" w:type="dxa"/>
          </w:tcPr>
          <w:p w14:paraId="721F1EF1" w14:textId="77777777" w:rsidR="000F1439" w:rsidRDefault="000F1439" w:rsidP="00EB015A"/>
        </w:tc>
        <w:tc>
          <w:tcPr>
            <w:tcW w:w="450" w:type="dxa"/>
          </w:tcPr>
          <w:p w14:paraId="2EF2F3B8" w14:textId="77777777" w:rsidR="000F1439" w:rsidRDefault="000F1439" w:rsidP="00EB015A"/>
        </w:tc>
        <w:tc>
          <w:tcPr>
            <w:tcW w:w="450" w:type="dxa"/>
          </w:tcPr>
          <w:p w14:paraId="397CB089" w14:textId="77777777" w:rsidR="000F1439" w:rsidRDefault="000F1439" w:rsidP="00EB015A"/>
        </w:tc>
        <w:tc>
          <w:tcPr>
            <w:tcW w:w="3708" w:type="dxa"/>
          </w:tcPr>
          <w:p w14:paraId="7F8D57AD" w14:textId="77777777" w:rsidR="000F1439" w:rsidRDefault="000F1439" w:rsidP="00EB015A"/>
        </w:tc>
      </w:tr>
      <w:tr w:rsidR="000F1439" w14:paraId="45B3D440" w14:textId="77777777" w:rsidTr="00EB015A">
        <w:tc>
          <w:tcPr>
            <w:tcW w:w="4518" w:type="dxa"/>
            <w:tcBorders>
              <w:bottom w:val="single" w:sz="4" w:space="0" w:color="auto"/>
            </w:tcBorders>
          </w:tcPr>
          <w:p w14:paraId="24B54D94" w14:textId="77777777" w:rsidR="000F1439" w:rsidRDefault="000F1439" w:rsidP="00EB015A">
            <w:r>
              <w:t>Housekeeping closets are locked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6DF404" w14:textId="77777777" w:rsidR="000F1439" w:rsidRDefault="000F1439" w:rsidP="00EB015A"/>
        </w:tc>
        <w:tc>
          <w:tcPr>
            <w:tcW w:w="450" w:type="dxa"/>
            <w:tcBorders>
              <w:bottom w:val="single" w:sz="4" w:space="0" w:color="auto"/>
            </w:tcBorders>
          </w:tcPr>
          <w:p w14:paraId="473721B5" w14:textId="77777777" w:rsidR="000F1439" w:rsidRDefault="000F1439" w:rsidP="00EB015A"/>
        </w:tc>
        <w:tc>
          <w:tcPr>
            <w:tcW w:w="450" w:type="dxa"/>
            <w:tcBorders>
              <w:bottom w:val="single" w:sz="4" w:space="0" w:color="auto"/>
            </w:tcBorders>
          </w:tcPr>
          <w:p w14:paraId="2914F7F2" w14:textId="77777777" w:rsidR="000F1439" w:rsidRDefault="000F1439" w:rsidP="00EB015A"/>
        </w:tc>
        <w:tc>
          <w:tcPr>
            <w:tcW w:w="3708" w:type="dxa"/>
            <w:tcBorders>
              <w:bottom w:val="single" w:sz="4" w:space="0" w:color="auto"/>
            </w:tcBorders>
          </w:tcPr>
          <w:p w14:paraId="2478B491" w14:textId="77777777" w:rsidR="000F1439" w:rsidRDefault="000F1439" w:rsidP="00EB015A"/>
        </w:tc>
      </w:tr>
      <w:tr w:rsidR="000F1439" w14:paraId="6FF7ED6E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1EE27039" w14:textId="77777777" w:rsidR="000F1439" w:rsidRPr="00A24637" w:rsidRDefault="000F1439" w:rsidP="00EB015A">
            <w:pPr>
              <w:rPr>
                <w:b/>
              </w:rPr>
            </w:pPr>
            <w:r>
              <w:rPr>
                <w:b/>
              </w:rPr>
              <w:t>Waste Disposal</w:t>
            </w:r>
          </w:p>
        </w:tc>
      </w:tr>
      <w:tr w:rsidR="000F1439" w14:paraId="702AF94A" w14:textId="77777777" w:rsidTr="00EB015A">
        <w:tc>
          <w:tcPr>
            <w:tcW w:w="4518" w:type="dxa"/>
          </w:tcPr>
          <w:p w14:paraId="155C940B" w14:textId="77777777" w:rsidR="000F1439" w:rsidRDefault="000F1439" w:rsidP="00EB015A">
            <w:r>
              <w:t>Separate containers for oily rags, chemical/ biohazard waste, compost, waste, recyclable</w:t>
            </w:r>
          </w:p>
        </w:tc>
        <w:tc>
          <w:tcPr>
            <w:tcW w:w="450" w:type="dxa"/>
          </w:tcPr>
          <w:p w14:paraId="1BA81FDF" w14:textId="77777777" w:rsidR="000F1439" w:rsidRDefault="000F1439" w:rsidP="00EB015A"/>
        </w:tc>
        <w:tc>
          <w:tcPr>
            <w:tcW w:w="450" w:type="dxa"/>
          </w:tcPr>
          <w:p w14:paraId="1BDB787E" w14:textId="77777777" w:rsidR="000F1439" w:rsidRDefault="000F1439" w:rsidP="00EB015A"/>
        </w:tc>
        <w:tc>
          <w:tcPr>
            <w:tcW w:w="450" w:type="dxa"/>
          </w:tcPr>
          <w:p w14:paraId="4DAA4261" w14:textId="77777777" w:rsidR="000F1439" w:rsidRDefault="000F1439" w:rsidP="00EB015A"/>
        </w:tc>
        <w:tc>
          <w:tcPr>
            <w:tcW w:w="3708" w:type="dxa"/>
          </w:tcPr>
          <w:p w14:paraId="17C15D74" w14:textId="77777777" w:rsidR="000F1439" w:rsidRDefault="000F1439" w:rsidP="00EB015A"/>
        </w:tc>
      </w:tr>
      <w:tr w:rsidR="000F1439" w14:paraId="3B18EB59" w14:textId="77777777" w:rsidTr="00EB015A">
        <w:tc>
          <w:tcPr>
            <w:tcW w:w="4518" w:type="dxa"/>
          </w:tcPr>
          <w:p w14:paraId="3BAA7708" w14:textId="77777777" w:rsidR="000F1439" w:rsidRDefault="000F1439" w:rsidP="00EB015A">
            <w:r>
              <w:t>Sharps containers are provided and properly maintained</w:t>
            </w:r>
          </w:p>
        </w:tc>
        <w:tc>
          <w:tcPr>
            <w:tcW w:w="450" w:type="dxa"/>
          </w:tcPr>
          <w:p w14:paraId="15A53E28" w14:textId="77777777" w:rsidR="000F1439" w:rsidRDefault="000F1439" w:rsidP="00EB015A"/>
        </w:tc>
        <w:tc>
          <w:tcPr>
            <w:tcW w:w="450" w:type="dxa"/>
          </w:tcPr>
          <w:p w14:paraId="7F4E4C9C" w14:textId="77777777" w:rsidR="000F1439" w:rsidRDefault="000F1439" w:rsidP="00EB015A"/>
        </w:tc>
        <w:tc>
          <w:tcPr>
            <w:tcW w:w="450" w:type="dxa"/>
          </w:tcPr>
          <w:p w14:paraId="79DDF2D5" w14:textId="77777777" w:rsidR="000F1439" w:rsidRDefault="000F1439" w:rsidP="00EB015A"/>
        </w:tc>
        <w:tc>
          <w:tcPr>
            <w:tcW w:w="3708" w:type="dxa"/>
          </w:tcPr>
          <w:p w14:paraId="52B9C073" w14:textId="77777777" w:rsidR="000F1439" w:rsidRDefault="000F1439" w:rsidP="00EB015A"/>
        </w:tc>
      </w:tr>
      <w:tr w:rsidR="000F1439" w14:paraId="74AFE038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46097A91" w14:textId="77777777" w:rsidR="000F1439" w:rsidRPr="00A24637" w:rsidRDefault="000F1439" w:rsidP="00EB015A">
            <w:pPr>
              <w:rPr>
                <w:b/>
              </w:rPr>
            </w:pPr>
            <w:r>
              <w:rPr>
                <w:b/>
              </w:rPr>
              <w:t>Work Stations/Areas</w:t>
            </w:r>
          </w:p>
        </w:tc>
      </w:tr>
      <w:tr w:rsidR="000F1439" w14:paraId="19526CE7" w14:textId="77777777" w:rsidTr="00EB015A">
        <w:tc>
          <w:tcPr>
            <w:tcW w:w="4518" w:type="dxa"/>
          </w:tcPr>
          <w:p w14:paraId="1A39B27E" w14:textId="77777777" w:rsidR="000F1439" w:rsidRDefault="000F1439" w:rsidP="00EB015A">
            <w:r>
              <w:t>Furnishings/desks/cabinets secure, not overloaded, and free from sharp edges</w:t>
            </w:r>
          </w:p>
        </w:tc>
        <w:tc>
          <w:tcPr>
            <w:tcW w:w="450" w:type="dxa"/>
          </w:tcPr>
          <w:p w14:paraId="32813FDA" w14:textId="77777777" w:rsidR="000F1439" w:rsidRDefault="000F1439" w:rsidP="00EB015A"/>
        </w:tc>
        <w:tc>
          <w:tcPr>
            <w:tcW w:w="450" w:type="dxa"/>
          </w:tcPr>
          <w:p w14:paraId="237B4AE4" w14:textId="77777777" w:rsidR="000F1439" w:rsidRDefault="000F1439" w:rsidP="00EB015A"/>
        </w:tc>
        <w:tc>
          <w:tcPr>
            <w:tcW w:w="450" w:type="dxa"/>
          </w:tcPr>
          <w:p w14:paraId="4BF4C540" w14:textId="77777777" w:rsidR="000F1439" w:rsidRDefault="000F1439" w:rsidP="00EB015A"/>
        </w:tc>
        <w:tc>
          <w:tcPr>
            <w:tcW w:w="3708" w:type="dxa"/>
          </w:tcPr>
          <w:p w14:paraId="083FF97A" w14:textId="77777777" w:rsidR="000F1439" w:rsidRDefault="000F1439" w:rsidP="00EB015A"/>
        </w:tc>
      </w:tr>
      <w:tr w:rsidR="000F1439" w14:paraId="4A4AC423" w14:textId="77777777" w:rsidTr="00EB015A">
        <w:tc>
          <w:tcPr>
            <w:tcW w:w="4518" w:type="dxa"/>
          </w:tcPr>
          <w:p w14:paraId="0A289A83" w14:textId="77777777" w:rsidR="000F1439" w:rsidRDefault="000F1439" w:rsidP="00EB015A">
            <w:r>
              <w:t>Desk and file drawers kept closed when unused</w:t>
            </w:r>
          </w:p>
        </w:tc>
        <w:tc>
          <w:tcPr>
            <w:tcW w:w="450" w:type="dxa"/>
          </w:tcPr>
          <w:p w14:paraId="52BC36BB" w14:textId="77777777" w:rsidR="000F1439" w:rsidRDefault="000F1439" w:rsidP="00EB015A"/>
        </w:tc>
        <w:tc>
          <w:tcPr>
            <w:tcW w:w="450" w:type="dxa"/>
          </w:tcPr>
          <w:p w14:paraId="198C850B" w14:textId="77777777" w:rsidR="000F1439" w:rsidRDefault="000F1439" w:rsidP="00EB015A"/>
        </w:tc>
        <w:tc>
          <w:tcPr>
            <w:tcW w:w="450" w:type="dxa"/>
          </w:tcPr>
          <w:p w14:paraId="3ED8BA0F" w14:textId="77777777" w:rsidR="000F1439" w:rsidRDefault="000F1439" w:rsidP="00EB015A"/>
        </w:tc>
        <w:tc>
          <w:tcPr>
            <w:tcW w:w="3708" w:type="dxa"/>
          </w:tcPr>
          <w:p w14:paraId="1B669ABB" w14:textId="77777777" w:rsidR="000F1439" w:rsidRDefault="000F1439" w:rsidP="00EB015A"/>
        </w:tc>
      </w:tr>
      <w:tr w:rsidR="000F1439" w14:paraId="621D273B" w14:textId="77777777" w:rsidTr="00EB015A">
        <w:tc>
          <w:tcPr>
            <w:tcW w:w="9576" w:type="dxa"/>
            <w:gridSpan w:val="5"/>
            <w:shd w:val="clear" w:color="auto" w:fill="D9D9D9" w:themeFill="background1" w:themeFillShade="D9"/>
          </w:tcPr>
          <w:p w14:paraId="31534224" w14:textId="77777777" w:rsidR="000F1439" w:rsidRPr="00A24637" w:rsidRDefault="000F1439" w:rsidP="00EB015A">
            <w:pPr>
              <w:rPr>
                <w:b/>
              </w:rPr>
            </w:pPr>
            <w:r>
              <w:rPr>
                <w:b/>
              </w:rPr>
              <w:t>Grounds/Roadways/Parking Areas</w:t>
            </w:r>
          </w:p>
        </w:tc>
      </w:tr>
      <w:tr w:rsidR="000F1439" w14:paraId="5DE542B0" w14:textId="77777777" w:rsidTr="00EB015A">
        <w:tc>
          <w:tcPr>
            <w:tcW w:w="4518" w:type="dxa"/>
          </w:tcPr>
          <w:p w14:paraId="1376FF91" w14:textId="77777777" w:rsidR="000F1439" w:rsidRDefault="000F1439" w:rsidP="00EB015A">
            <w:r>
              <w:t>Sufficient lighting</w:t>
            </w:r>
          </w:p>
        </w:tc>
        <w:tc>
          <w:tcPr>
            <w:tcW w:w="450" w:type="dxa"/>
          </w:tcPr>
          <w:p w14:paraId="57371E30" w14:textId="77777777" w:rsidR="000F1439" w:rsidRDefault="000F1439" w:rsidP="00EB015A"/>
        </w:tc>
        <w:tc>
          <w:tcPr>
            <w:tcW w:w="450" w:type="dxa"/>
          </w:tcPr>
          <w:p w14:paraId="788E0055" w14:textId="77777777" w:rsidR="000F1439" w:rsidRDefault="000F1439" w:rsidP="00EB015A"/>
        </w:tc>
        <w:tc>
          <w:tcPr>
            <w:tcW w:w="450" w:type="dxa"/>
          </w:tcPr>
          <w:p w14:paraId="7AAFC878" w14:textId="77777777" w:rsidR="000F1439" w:rsidRDefault="000F1439" w:rsidP="00EB015A"/>
        </w:tc>
        <w:tc>
          <w:tcPr>
            <w:tcW w:w="3708" w:type="dxa"/>
          </w:tcPr>
          <w:p w14:paraId="44AA8CB8" w14:textId="77777777" w:rsidR="000F1439" w:rsidRDefault="000F1439" w:rsidP="00EB015A"/>
        </w:tc>
      </w:tr>
      <w:tr w:rsidR="000F1439" w14:paraId="62B444FA" w14:textId="77777777" w:rsidTr="00EB015A">
        <w:tc>
          <w:tcPr>
            <w:tcW w:w="4518" w:type="dxa"/>
          </w:tcPr>
          <w:p w14:paraId="3F3C3D98" w14:textId="77777777" w:rsidR="000F1439" w:rsidRDefault="000F1439" w:rsidP="00EB015A">
            <w:r>
              <w:t>Sidewalks in good repair (uneven surfaces marked)</w:t>
            </w:r>
          </w:p>
        </w:tc>
        <w:tc>
          <w:tcPr>
            <w:tcW w:w="450" w:type="dxa"/>
          </w:tcPr>
          <w:p w14:paraId="0513BA07" w14:textId="77777777" w:rsidR="000F1439" w:rsidRDefault="000F1439" w:rsidP="00EB015A"/>
        </w:tc>
        <w:tc>
          <w:tcPr>
            <w:tcW w:w="450" w:type="dxa"/>
          </w:tcPr>
          <w:p w14:paraId="60D44ECC" w14:textId="77777777" w:rsidR="000F1439" w:rsidRDefault="000F1439" w:rsidP="00EB015A"/>
        </w:tc>
        <w:tc>
          <w:tcPr>
            <w:tcW w:w="450" w:type="dxa"/>
          </w:tcPr>
          <w:p w14:paraId="4BDFC10D" w14:textId="77777777" w:rsidR="000F1439" w:rsidRDefault="000F1439" w:rsidP="00EB015A"/>
        </w:tc>
        <w:tc>
          <w:tcPr>
            <w:tcW w:w="3708" w:type="dxa"/>
          </w:tcPr>
          <w:p w14:paraId="61FDDA80" w14:textId="77777777" w:rsidR="000F1439" w:rsidRDefault="000F1439" w:rsidP="00EB015A"/>
        </w:tc>
      </w:tr>
      <w:tr w:rsidR="000F1439" w14:paraId="278900AD" w14:textId="77777777" w:rsidTr="00EB015A">
        <w:tc>
          <w:tcPr>
            <w:tcW w:w="4518" w:type="dxa"/>
          </w:tcPr>
          <w:p w14:paraId="38C71AEA" w14:textId="77777777" w:rsidR="000F1439" w:rsidRDefault="000F1439" w:rsidP="00EB015A">
            <w:r>
              <w:t>Well marked crosswalk in high traffic area</w:t>
            </w:r>
          </w:p>
        </w:tc>
        <w:tc>
          <w:tcPr>
            <w:tcW w:w="450" w:type="dxa"/>
          </w:tcPr>
          <w:p w14:paraId="496052A8" w14:textId="77777777" w:rsidR="000F1439" w:rsidRDefault="000F1439" w:rsidP="00EB015A"/>
        </w:tc>
        <w:tc>
          <w:tcPr>
            <w:tcW w:w="450" w:type="dxa"/>
          </w:tcPr>
          <w:p w14:paraId="0F4FD418" w14:textId="77777777" w:rsidR="000F1439" w:rsidRDefault="000F1439" w:rsidP="00EB015A"/>
        </w:tc>
        <w:tc>
          <w:tcPr>
            <w:tcW w:w="450" w:type="dxa"/>
          </w:tcPr>
          <w:p w14:paraId="04886720" w14:textId="77777777" w:rsidR="000F1439" w:rsidRDefault="000F1439" w:rsidP="00EB015A"/>
        </w:tc>
        <w:tc>
          <w:tcPr>
            <w:tcW w:w="3708" w:type="dxa"/>
          </w:tcPr>
          <w:p w14:paraId="7FE8F842" w14:textId="77777777" w:rsidR="000F1439" w:rsidRDefault="000F1439" w:rsidP="00EB015A"/>
        </w:tc>
      </w:tr>
      <w:tr w:rsidR="000F1439" w14:paraId="6766344D" w14:textId="77777777" w:rsidTr="00EB015A">
        <w:tc>
          <w:tcPr>
            <w:tcW w:w="9576" w:type="dxa"/>
            <w:gridSpan w:val="5"/>
          </w:tcPr>
          <w:p w14:paraId="4DEBBAB3" w14:textId="77777777" w:rsidR="000F1439" w:rsidRDefault="000F1439" w:rsidP="00EB015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pg. 2 of 3</w:t>
            </w:r>
          </w:p>
        </w:tc>
      </w:tr>
    </w:tbl>
    <w:p w14:paraId="56F14E8E" w14:textId="77777777" w:rsidR="000F1439" w:rsidRDefault="000F1439" w:rsidP="000F1439">
      <w:pPr>
        <w:pStyle w:val="Heading1"/>
        <w:rPr>
          <w:lang w:val="en-CA"/>
        </w:rPr>
        <w:sectPr w:rsidR="000F1439" w:rsidSect="000F1439">
          <w:headerReference w:type="default" r:id="rId7"/>
          <w:headerReference w:type="firs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9"/>
        <w:gridCol w:w="449"/>
        <w:gridCol w:w="449"/>
        <w:gridCol w:w="449"/>
        <w:gridCol w:w="3594"/>
      </w:tblGrid>
      <w:tr w:rsidR="000F1439" w14:paraId="243BB959" w14:textId="77777777" w:rsidTr="00C53C45">
        <w:tc>
          <w:tcPr>
            <w:tcW w:w="9350" w:type="dxa"/>
            <w:gridSpan w:val="5"/>
          </w:tcPr>
          <w:p w14:paraId="025F7C99" w14:textId="77777777" w:rsidR="000F1439" w:rsidRDefault="000F1439" w:rsidP="00EB015A">
            <w:pPr>
              <w:rPr>
                <w:b/>
              </w:rPr>
            </w:pPr>
            <w:r w:rsidRPr="006B6E72">
              <w:rPr>
                <w:b/>
              </w:rPr>
              <w:lastRenderedPageBreak/>
              <w:t>Date:</w:t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</w:r>
            <w:r w:rsidRPr="006B6E72">
              <w:rPr>
                <w:b/>
              </w:rPr>
              <w:tab/>
              <w:t xml:space="preserve">   Location:</w:t>
            </w:r>
          </w:p>
        </w:tc>
      </w:tr>
      <w:tr w:rsidR="000F1439" w14:paraId="65C06DB9" w14:textId="77777777" w:rsidTr="00C53C45">
        <w:tc>
          <w:tcPr>
            <w:tcW w:w="9350" w:type="dxa"/>
            <w:gridSpan w:val="5"/>
          </w:tcPr>
          <w:p w14:paraId="224254EB" w14:textId="77777777" w:rsidR="000F1439" w:rsidRDefault="000F1439" w:rsidP="00EB015A">
            <w:pPr>
              <w:rPr>
                <w:i/>
                <w:sz w:val="18"/>
                <w:szCs w:val="18"/>
              </w:rPr>
            </w:pPr>
            <w:r w:rsidRPr="006B6E72">
              <w:rPr>
                <w:i/>
                <w:sz w:val="18"/>
                <w:szCs w:val="18"/>
              </w:rPr>
              <w:t>NOTE:  Please ensure all areas are checked by putting a check mark in one of the columns and comment as necessary.</w:t>
            </w:r>
          </w:p>
        </w:tc>
      </w:tr>
      <w:tr w:rsidR="000F1439" w14:paraId="406C56DF" w14:textId="77777777" w:rsidTr="00C53C45">
        <w:trPr>
          <w:cantSplit/>
          <w:trHeight w:val="1250"/>
        </w:trPr>
        <w:tc>
          <w:tcPr>
            <w:tcW w:w="4409" w:type="dxa"/>
            <w:tcBorders>
              <w:bottom w:val="single" w:sz="4" w:space="0" w:color="auto"/>
            </w:tcBorders>
          </w:tcPr>
          <w:p w14:paraId="223E2E72" w14:textId="77777777" w:rsidR="000F1439" w:rsidRDefault="000F1439" w:rsidP="00EB015A">
            <w:pPr>
              <w:rPr>
                <w:b/>
              </w:rPr>
            </w:pPr>
          </w:p>
          <w:p w14:paraId="468895E5" w14:textId="77777777" w:rsidR="000F1439" w:rsidRDefault="000F1439" w:rsidP="00EB015A">
            <w:pPr>
              <w:rPr>
                <w:b/>
              </w:rPr>
            </w:pPr>
          </w:p>
          <w:p w14:paraId="00EB3ACD" w14:textId="77777777" w:rsidR="000F1439" w:rsidRDefault="000F1439" w:rsidP="00EB015A">
            <w:pPr>
              <w:rPr>
                <w:b/>
              </w:rPr>
            </w:pPr>
          </w:p>
          <w:p w14:paraId="5B3B7E52" w14:textId="77777777" w:rsidR="000F1439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Category/Location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</w:tcPr>
          <w:p w14:paraId="146A044F" w14:textId="77777777" w:rsidR="000F14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satisfactory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</w:tcPr>
          <w:p w14:paraId="4233F496" w14:textId="77777777" w:rsidR="000F14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unsatisfactory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</w:tcPr>
          <w:p w14:paraId="5E3AE692" w14:textId="77777777" w:rsidR="000F1439" w:rsidRDefault="000F1439" w:rsidP="00EB015A">
            <w:pPr>
              <w:ind w:left="113" w:right="113"/>
              <w:rPr>
                <w:b/>
                <w:sz w:val="16"/>
                <w:szCs w:val="16"/>
              </w:rPr>
            </w:pPr>
            <w:r w:rsidRPr="000A3026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14AC6534" w14:textId="77777777" w:rsidR="000F1439" w:rsidRDefault="000F1439" w:rsidP="00EB015A">
            <w:pPr>
              <w:rPr>
                <w:b/>
              </w:rPr>
            </w:pPr>
          </w:p>
          <w:p w14:paraId="34B34087" w14:textId="77777777" w:rsidR="000F1439" w:rsidRDefault="000F1439" w:rsidP="00EB015A">
            <w:pPr>
              <w:rPr>
                <w:b/>
              </w:rPr>
            </w:pPr>
          </w:p>
          <w:p w14:paraId="5BBF3D34" w14:textId="77777777" w:rsidR="000F1439" w:rsidRDefault="000F1439" w:rsidP="00EB015A">
            <w:pPr>
              <w:rPr>
                <w:b/>
              </w:rPr>
            </w:pPr>
          </w:p>
          <w:p w14:paraId="529BDCA4" w14:textId="77777777" w:rsidR="000F1439" w:rsidRDefault="000F1439" w:rsidP="00EB015A">
            <w:pPr>
              <w:rPr>
                <w:b/>
              </w:rPr>
            </w:pPr>
            <w:r w:rsidRPr="000A3026">
              <w:rPr>
                <w:b/>
              </w:rPr>
              <w:t>Comments</w:t>
            </w:r>
          </w:p>
        </w:tc>
      </w:tr>
      <w:tr w:rsidR="000F1439" w14:paraId="1165B09B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74D73F1" w14:textId="77777777" w:rsidR="000F1439" w:rsidRDefault="000F1439" w:rsidP="00EB015A">
            <w:pPr>
              <w:rPr>
                <w:b/>
              </w:rPr>
            </w:pPr>
            <w:r>
              <w:rPr>
                <w:b/>
              </w:rPr>
              <w:t>Tools/Machinery/Appliances/Equipment</w:t>
            </w:r>
          </w:p>
        </w:tc>
      </w:tr>
      <w:tr w:rsidR="000F1439" w14:paraId="2C7DC398" w14:textId="77777777" w:rsidTr="00C53C45">
        <w:tc>
          <w:tcPr>
            <w:tcW w:w="4409" w:type="dxa"/>
            <w:shd w:val="clear" w:color="auto" w:fill="auto"/>
          </w:tcPr>
          <w:p w14:paraId="0534EBCD" w14:textId="77777777" w:rsidR="000F1439" w:rsidRPr="00D478C4" w:rsidRDefault="000F1439" w:rsidP="00EB015A">
            <w:r w:rsidRPr="00D478C4">
              <w:t>Ladders/step stools in good repair</w:t>
            </w:r>
          </w:p>
        </w:tc>
        <w:tc>
          <w:tcPr>
            <w:tcW w:w="449" w:type="dxa"/>
            <w:shd w:val="clear" w:color="auto" w:fill="auto"/>
          </w:tcPr>
          <w:p w14:paraId="5A46C182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677A6E3E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5EE42E71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72D690CB" w14:textId="77777777" w:rsidR="000F1439" w:rsidRDefault="000F1439" w:rsidP="00EB015A">
            <w:pPr>
              <w:jc w:val="center"/>
            </w:pPr>
          </w:p>
        </w:tc>
      </w:tr>
      <w:tr w:rsidR="000F1439" w14:paraId="4C2EFDE1" w14:textId="77777777" w:rsidTr="00C53C45">
        <w:tc>
          <w:tcPr>
            <w:tcW w:w="4409" w:type="dxa"/>
            <w:shd w:val="clear" w:color="auto" w:fill="auto"/>
          </w:tcPr>
          <w:p w14:paraId="6FC55DD5" w14:textId="77777777" w:rsidR="000F1439" w:rsidRPr="00D478C4" w:rsidRDefault="000F1439" w:rsidP="00EB015A">
            <w:r>
              <w:t>No metal ladder near electrical</w:t>
            </w:r>
          </w:p>
        </w:tc>
        <w:tc>
          <w:tcPr>
            <w:tcW w:w="449" w:type="dxa"/>
            <w:shd w:val="clear" w:color="auto" w:fill="auto"/>
          </w:tcPr>
          <w:p w14:paraId="01AD9664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B6F1DEA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0DBA4ED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3552FFE0" w14:textId="77777777" w:rsidR="000F1439" w:rsidRDefault="000F1439" w:rsidP="00EB015A">
            <w:pPr>
              <w:jc w:val="center"/>
            </w:pPr>
          </w:p>
        </w:tc>
      </w:tr>
      <w:tr w:rsidR="000F1439" w14:paraId="3EDF79F2" w14:textId="77777777" w:rsidTr="00C53C45">
        <w:tc>
          <w:tcPr>
            <w:tcW w:w="4409" w:type="dxa"/>
            <w:shd w:val="clear" w:color="auto" w:fill="auto"/>
          </w:tcPr>
          <w:p w14:paraId="41CE81D8" w14:textId="77777777" w:rsidR="000F1439" w:rsidRPr="00D478C4" w:rsidRDefault="000F1439" w:rsidP="00EB015A">
            <w:r>
              <w:t>Guards, shields and safety devices in place and in good repair</w:t>
            </w:r>
          </w:p>
        </w:tc>
        <w:tc>
          <w:tcPr>
            <w:tcW w:w="449" w:type="dxa"/>
            <w:shd w:val="clear" w:color="auto" w:fill="auto"/>
          </w:tcPr>
          <w:p w14:paraId="2A5824E5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128C2E79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26DFA429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6CA98851" w14:textId="77777777" w:rsidR="000F1439" w:rsidRDefault="000F1439" w:rsidP="00EB015A">
            <w:pPr>
              <w:jc w:val="center"/>
            </w:pPr>
          </w:p>
        </w:tc>
      </w:tr>
      <w:tr w:rsidR="000F1439" w14:paraId="1904996D" w14:textId="77777777" w:rsidTr="00C53C45">
        <w:tc>
          <w:tcPr>
            <w:tcW w:w="4409" w:type="dxa"/>
            <w:shd w:val="clear" w:color="auto" w:fill="auto"/>
          </w:tcPr>
          <w:p w14:paraId="1E560FC2" w14:textId="77777777" w:rsidR="000F1439" w:rsidRPr="00D478C4" w:rsidRDefault="000F1439" w:rsidP="00EB015A">
            <w:r>
              <w:t>Safe work procedures in place</w:t>
            </w:r>
          </w:p>
        </w:tc>
        <w:tc>
          <w:tcPr>
            <w:tcW w:w="449" w:type="dxa"/>
            <w:shd w:val="clear" w:color="auto" w:fill="auto"/>
          </w:tcPr>
          <w:p w14:paraId="66A74CF5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3B4037C8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29A8D943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4DA39E81" w14:textId="77777777" w:rsidR="000F1439" w:rsidRDefault="000F1439" w:rsidP="00EB015A">
            <w:pPr>
              <w:jc w:val="center"/>
            </w:pPr>
          </w:p>
        </w:tc>
      </w:tr>
      <w:tr w:rsidR="000F1439" w14:paraId="75D64150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607EA6EA" w14:textId="77777777" w:rsidR="000F1439" w:rsidRDefault="000F1439" w:rsidP="00EB015A">
            <w:pPr>
              <w:rPr>
                <w:b/>
              </w:rPr>
            </w:pPr>
            <w:r w:rsidRPr="00D478C4">
              <w:rPr>
                <w:b/>
              </w:rPr>
              <w:t>Security</w:t>
            </w:r>
          </w:p>
        </w:tc>
      </w:tr>
      <w:tr w:rsidR="000F1439" w14:paraId="0B786E22" w14:textId="77777777" w:rsidTr="00C53C45">
        <w:tc>
          <w:tcPr>
            <w:tcW w:w="4409" w:type="dxa"/>
            <w:shd w:val="clear" w:color="auto" w:fill="auto"/>
          </w:tcPr>
          <w:p w14:paraId="37947FE4" w14:textId="77777777" w:rsidR="000F1439" w:rsidRDefault="000F1439" w:rsidP="00EB015A">
            <w:r>
              <w:t>Working alone plans in place</w:t>
            </w:r>
          </w:p>
        </w:tc>
        <w:tc>
          <w:tcPr>
            <w:tcW w:w="449" w:type="dxa"/>
            <w:shd w:val="clear" w:color="auto" w:fill="auto"/>
          </w:tcPr>
          <w:p w14:paraId="56FB21F9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B53269E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3FFD8172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7B5BCA9A" w14:textId="77777777" w:rsidR="000F1439" w:rsidRDefault="000F1439" w:rsidP="00EB015A">
            <w:pPr>
              <w:jc w:val="center"/>
            </w:pPr>
          </w:p>
        </w:tc>
      </w:tr>
      <w:tr w:rsidR="000F1439" w14:paraId="62A7216E" w14:textId="77777777" w:rsidTr="00C53C45">
        <w:tc>
          <w:tcPr>
            <w:tcW w:w="4409" w:type="dxa"/>
            <w:shd w:val="clear" w:color="auto" w:fill="auto"/>
          </w:tcPr>
          <w:p w14:paraId="2625CF51" w14:textId="77777777" w:rsidR="000F1439" w:rsidRDefault="000F1439" w:rsidP="00EB015A">
            <w:r>
              <w:t>Workplace violence/safe work procedures in place</w:t>
            </w:r>
          </w:p>
        </w:tc>
        <w:tc>
          <w:tcPr>
            <w:tcW w:w="449" w:type="dxa"/>
            <w:shd w:val="clear" w:color="auto" w:fill="auto"/>
          </w:tcPr>
          <w:p w14:paraId="138F1C69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441B4A5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17BC093E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23BB4732" w14:textId="77777777" w:rsidR="000F1439" w:rsidRDefault="000F1439" w:rsidP="00EB015A">
            <w:pPr>
              <w:jc w:val="center"/>
            </w:pPr>
          </w:p>
        </w:tc>
      </w:tr>
      <w:tr w:rsidR="000F1439" w14:paraId="7D6D3FD6" w14:textId="77777777" w:rsidTr="00C53C45">
        <w:tc>
          <w:tcPr>
            <w:tcW w:w="4409" w:type="dxa"/>
            <w:shd w:val="clear" w:color="auto" w:fill="auto"/>
          </w:tcPr>
          <w:p w14:paraId="40BA51C0" w14:textId="77777777" w:rsidR="000F1439" w:rsidRDefault="000F1439" w:rsidP="00EB015A">
            <w:r>
              <w:t>Emergency procedures in place (evacuation, fire, bomb, etc)</w:t>
            </w:r>
          </w:p>
        </w:tc>
        <w:tc>
          <w:tcPr>
            <w:tcW w:w="449" w:type="dxa"/>
            <w:shd w:val="clear" w:color="auto" w:fill="auto"/>
          </w:tcPr>
          <w:p w14:paraId="46DF15F4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75A1E5C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574B9EC4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0B169C0C" w14:textId="77777777" w:rsidR="000F1439" w:rsidRDefault="000F1439" w:rsidP="00EB015A">
            <w:pPr>
              <w:jc w:val="center"/>
            </w:pPr>
          </w:p>
        </w:tc>
      </w:tr>
      <w:tr w:rsidR="000F1439" w14:paraId="528D70C1" w14:textId="77777777" w:rsidTr="00C53C45"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6336FFE2" w14:textId="77777777" w:rsidR="000F1439" w:rsidRDefault="000F1439" w:rsidP="00EB015A">
            <w:r>
              <w:t>Emergency numbers posted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500366C7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2D8ACCCA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40DF3BD2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auto"/>
          </w:tcPr>
          <w:p w14:paraId="4F06CA58" w14:textId="77777777" w:rsidR="000F1439" w:rsidRDefault="000F1439" w:rsidP="00EB015A">
            <w:pPr>
              <w:jc w:val="center"/>
            </w:pPr>
          </w:p>
        </w:tc>
      </w:tr>
      <w:tr w:rsidR="000F1439" w14:paraId="780E522F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72B6D57" w14:textId="77777777" w:rsidR="000F1439" w:rsidRPr="00D478C4" w:rsidRDefault="000F1439" w:rsidP="00EB015A">
            <w:pPr>
              <w:rPr>
                <w:b/>
              </w:rPr>
            </w:pPr>
            <w:r w:rsidRPr="00D478C4">
              <w:rPr>
                <w:b/>
              </w:rPr>
              <w:t>Miscellaneous</w:t>
            </w:r>
          </w:p>
        </w:tc>
      </w:tr>
      <w:tr w:rsidR="000F1439" w14:paraId="69AAFAC8" w14:textId="77777777" w:rsidTr="00C53C45">
        <w:tc>
          <w:tcPr>
            <w:tcW w:w="4409" w:type="dxa"/>
            <w:shd w:val="clear" w:color="auto" w:fill="auto"/>
          </w:tcPr>
          <w:p w14:paraId="5873BC06" w14:textId="77777777" w:rsidR="000F1439" w:rsidRDefault="000F1439" w:rsidP="00EB015A">
            <w:r>
              <w:t>OH&amp;S bulletin board meets OH&amp;S act standards</w:t>
            </w:r>
          </w:p>
        </w:tc>
        <w:tc>
          <w:tcPr>
            <w:tcW w:w="449" w:type="dxa"/>
            <w:shd w:val="clear" w:color="auto" w:fill="auto"/>
          </w:tcPr>
          <w:p w14:paraId="6B012232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2589C736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31AC1D96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32F7DB76" w14:textId="77777777" w:rsidR="000F1439" w:rsidRDefault="000F1439" w:rsidP="00EB015A">
            <w:pPr>
              <w:jc w:val="center"/>
            </w:pPr>
          </w:p>
        </w:tc>
      </w:tr>
      <w:tr w:rsidR="000F1439" w14:paraId="788AAD4C" w14:textId="77777777" w:rsidTr="00C53C45">
        <w:tc>
          <w:tcPr>
            <w:tcW w:w="4409" w:type="dxa"/>
            <w:shd w:val="clear" w:color="auto" w:fill="auto"/>
          </w:tcPr>
          <w:p w14:paraId="5F63BE58" w14:textId="77777777" w:rsidR="000F1439" w:rsidRDefault="000F1439" w:rsidP="00EB015A">
            <w:r>
              <w:t>Food service area – clean and sanitary</w:t>
            </w:r>
          </w:p>
        </w:tc>
        <w:tc>
          <w:tcPr>
            <w:tcW w:w="449" w:type="dxa"/>
            <w:shd w:val="clear" w:color="auto" w:fill="auto"/>
          </w:tcPr>
          <w:p w14:paraId="108A2132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1E282BDF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0627C00A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3DFEF1AF" w14:textId="77777777" w:rsidR="000F1439" w:rsidRDefault="000F1439" w:rsidP="00EB015A">
            <w:pPr>
              <w:jc w:val="center"/>
            </w:pPr>
          </w:p>
        </w:tc>
      </w:tr>
      <w:tr w:rsidR="000F1439" w14:paraId="2543EC1B" w14:textId="77777777" w:rsidTr="00C53C45">
        <w:tc>
          <w:tcPr>
            <w:tcW w:w="4409" w:type="dxa"/>
            <w:shd w:val="clear" w:color="auto" w:fill="auto"/>
          </w:tcPr>
          <w:p w14:paraId="7B273DEF" w14:textId="77777777" w:rsidR="000F1439" w:rsidRDefault="000F1439" w:rsidP="00EB015A">
            <w:r>
              <w:t>Washrooms – clean, sanitary and stocked</w:t>
            </w:r>
          </w:p>
        </w:tc>
        <w:tc>
          <w:tcPr>
            <w:tcW w:w="449" w:type="dxa"/>
            <w:shd w:val="clear" w:color="auto" w:fill="auto"/>
          </w:tcPr>
          <w:p w14:paraId="2B7FE772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64DED05C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52EC525B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4F204D57" w14:textId="77777777" w:rsidR="000F1439" w:rsidRDefault="000F1439" w:rsidP="00EB015A">
            <w:pPr>
              <w:jc w:val="center"/>
            </w:pPr>
          </w:p>
        </w:tc>
      </w:tr>
      <w:tr w:rsidR="000F1439" w14:paraId="3C01798D" w14:textId="77777777" w:rsidTr="00C53C45">
        <w:tc>
          <w:tcPr>
            <w:tcW w:w="4409" w:type="dxa"/>
            <w:shd w:val="clear" w:color="auto" w:fill="auto"/>
          </w:tcPr>
          <w:p w14:paraId="39C5980F" w14:textId="77777777" w:rsidR="000F1439" w:rsidRDefault="000F1439" w:rsidP="00EB015A">
            <w:r>
              <w:t>Vehicles – inspected, in good repair</w:t>
            </w:r>
          </w:p>
        </w:tc>
        <w:tc>
          <w:tcPr>
            <w:tcW w:w="449" w:type="dxa"/>
            <w:shd w:val="clear" w:color="auto" w:fill="auto"/>
          </w:tcPr>
          <w:p w14:paraId="6C673F87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4FFD1434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3AFCF9F7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160E41DD" w14:textId="77777777" w:rsidR="000F1439" w:rsidRDefault="000F1439" w:rsidP="00EB015A">
            <w:pPr>
              <w:jc w:val="center"/>
            </w:pPr>
          </w:p>
        </w:tc>
      </w:tr>
      <w:tr w:rsidR="000F1439" w14:paraId="5CF05FAE" w14:textId="77777777" w:rsidTr="00C53C45">
        <w:tc>
          <w:tcPr>
            <w:tcW w:w="4409" w:type="dxa"/>
            <w:shd w:val="clear" w:color="auto" w:fill="auto"/>
          </w:tcPr>
          <w:p w14:paraId="1FA0EDE4" w14:textId="77777777" w:rsidR="000F1439" w:rsidRDefault="000F1439" w:rsidP="00EB015A">
            <w:r>
              <w:t>Vehicles – cargo barriers installed in vans</w:t>
            </w:r>
          </w:p>
        </w:tc>
        <w:tc>
          <w:tcPr>
            <w:tcW w:w="449" w:type="dxa"/>
            <w:shd w:val="clear" w:color="auto" w:fill="auto"/>
          </w:tcPr>
          <w:p w14:paraId="7BD30B3B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6A62DA9B" w14:textId="77777777" w:rsidR="000F1439" w:rsidRDefault="000F1439" w:rsidP="00EB015A">
            <w:pPr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6D695608" w14:textId="77777777" w:rsidR="000F1439" w:rsidRDefault="000F1439" w:rsidP="00EB015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14:paraId="7D16560E" w14:textId="77777777" w:rsidR="000F1439" w:rsidRDefault="000F1439" w:rsidP="00EB015A">
            <w:pPr>
              <w:jc w:val="center"/>
            </w:pPr>
          </w:p>
        </w:tc>
      </w:tr>
      <w:tr w:rsidR="000F1439" w14:paraId="1001EB9B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0C937526" w14:textId="77777777" w:rsidR="000F1439" w:rsidRDefault="000F1439" w:rsidP="00EB015A">
            <w:pPr>
              <w:jc w:val="center"/>
              <w:rPr>
                <w:b/>
              </w:rPr>
            </w:pPr>
            <w:r>
              <w:rPr>
                <w:b/>
              </w:rPr>
              <w:t>NOT APPLICABLE FOR OFFICE BUILDINGS</w:t>
            </w:r>
          </w:p>
        </w:tc>
      </w:tr>
      <w:tr w:rsidR="000F1439" w14:paraId="1B94E1A5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34B840A6" w14:textId="77777777" w:rsidR="000F1439" w:rsidRDefault="000F1439" w:rsidP="00EB015A">
            <w:pPr>
              <w:rPr>
                <w:b/>
              </w:rPr>
            </w:pPr>
            <w:r w:rsidRPr="00D478C4">
              <w:rPr>
                <w:b/>
              </w:rPr>
              <w:t>Patient/Client/Resident Rooms and Areas</w:t>
            </w:r>
          </w:p>
        </w:tc>
      </w:tr>
      <w:tr w:rsidR="000F1439" w14:paraId="109E5D31" w14:textId="77777777" w:rsidTr="00C53C45">
        <w:tc>
          <w:tcPr>
            <w:tcW w:w="4409" w:type="dxa"/>
          </w:tcPr>
          <w:p w14:paraId="39A13967" w14:textId="77777777" w:rsidR="000F1439" w:rsidRDefault="000F1439" w:rsidP="00EB015A">
            <w:r>
              <w:t>Bedroom uncluttered; no tripping hazards; safe to move around</w:t>
            </w:r>
          </w:p>
        </w:tc>
        <w:tc>
          <w:tcPr>
            <w:tcW w:w="449" w:type="dxa"/>
          </w:tcPr>
          <w:p w14:paraId="792402AD" w14:textId="77777777" w:rsidR="000F1439" w:rsidRDefault="000F1439" w:rsidP="00EB015A"/>
        </w:tc>
        <w:tc>
          <w:tcPr>
            <w:tcW w:w="449" w:type="dxa"/>
          </w:tcPr>
          <w:p w14:paraId="75879404" w14:textId="77777777" w:rsidR="000F1439" w:rsidRDefault="000F1439" w:rsidP="00EB015A"/>
        </w:tc>
        <w:tc>
          <w:tcPr>
            <w:tcW w:w="449" w:type="dxa"/>
          </w:tcPr>
          <w:p w14:paraId="6D465051" w14:textId="77777777" w:rsidR="000F1439" w:rsidRDefault="000F1439" w:rsidP="00EB015A"/>
        </w:tc>
        <w:tc>
          <w:tcPr>
            <w:tcW w:w="3594" w:type="dxa"/>
          </w:tcPr>
          <w:p w14:paraId="3D841ECC" w14:textId="77777777" w:rsidR="000F1439" w:rsidRDefault="000F1439" w:rsidP="00EB015A"/>
        </w:tc>
      </w:tr>
      <w:tr w:rsidR="000F1439" w14:paraId="43461025" w14:textId="77777777" w:rsidTr="00C53C45">
        <w:tc>
          <w:tcPr>
            <w:tcW w:w="4409" w:type="dxa"/>
          </w:tcPr>
          <w:p w14:paraId="2669D58D" w14:textId="77777777" w:rsidR="000F1439" w:rsidRDefault="000F1439" w:rsidP="00EB015A">
            <w:r>
              <w:t>Bed brakes/locks/handles in good repair</w:t>
            </w:r>
          </w:p>
        </w:tc>
        <w:tc>
          <w:tcPr>
            <w:tcW w:w="449" w:type="dxa"/>
          </w:tcPr>
          <w:p w14:paraId="45325744" w14:textId="77777777" w:rsidR="000F1439" w:rsidRDefault="000F1439" w:rsidP="00EB015A"/>
        </w:tc>
        <w:tc>
          <w:tcPr>
            <w:tcW w:w="449" w:type="dxa"/>
          </w:tcPr>
          <w:p w14:paraId="374AABC3" w14:textId="77777777" w:rsidR="000F1439" w:rsidRDefault="000F1439" w:rsidP="00EB015A"/>
        </w:tc>
        <w:tc>
          <w:tcPr>
            <w:tcW w:w="449" w:type="dxa"/>
          </w:tcPr>
          <w:p w14:paraId="46AC2C6F" w14:textId="77777777" w:rsidR="000F1439" w:rsidRDefault="000F1439" w:rsidP="00EB015A"/>
        </w:tc>
        <w:tc>
          <w:tcPr>
            <w:tcW w:w="3594" w:type="dxa"/>
          </w:tcPr>
          <w:p w14:paraId="56317AEF" w14:textId="77777777" w:rsidR="000F1439" w:rsidRDefault="000F1439" w:rsidP="00EB015A"/>
        </w:tc>
      </w:tr>
      <w:tr w:rsidR="000F1439" w14:paraId="5BA44D35" w14:textId="77777777" w:rsidTr="00C53C45">
        <w:tc>
          <w:tcPr>
            <w:tcW w:w="4409" w:type="dxa"/>
          </w:tcPr>
          <w:p w14:paraId="71E635CD" w14:textId="77777777" w:rsidR="000F1439" w:rsidRDefault="000F1439" w:rsidP="00EB015A">
            <w:r>
              <w:t>Bed rails in good repair</w:t>
            </w:r>
          </w:p>
        </w:tc>
        <w:tc>
          <w:tcPr>
            <w:tcW w:w="449" w:type="dxa"/>
          </w:tcPr>
          <w:p w14:paraId="27AAFBED" w14:textId="77777777" w:rsidR="000F1439" w:rsidRDefault="000F1439" w:rsidP="00EB015A"/>
        </w:tc>
        <w:tc>
          <w:tcPr>
            <w:tcW w:w="449" w:type="dxa"/>
          </w:tcPr>
          <w:p w14:paraId="658F6FB6" w14:textId="77777777" w:rsidR="000F1439" w:rsidRDefault="000F1439" w:rsidP="00EB015A"/>
        </w:tc>
        <w:tc>
          <w:tcPr>
            <w:tcW w:w="449" w:type="dxa"/>
          </w:tcPr>
          <w:p w14:paraId="4ABD974C" w14:textId="77777777" w:rsidR="000F1439" w:rsidRDefault="000F1439" w:rsidP="00EB015A"/>
        </w:tc>
        <w:tc>
          <w:tcPr>
            <w:tcW w:w="3594" w:type="dxa"/>
          </w:tcPr>
          <w:p w14:paraId="666213F3" w14:textId="77777777" w:rsidR="000F1439" w:rsidRDefault="000F1439" w:rsidP="00EB015A"/>
        </w:tc>
      </w:tr>
      <w:tr w:rsidR="000F1439" w14:paraId="125B2475" w14:textId="77777777" w:rsidTr="00C53C45">
        <w:tc>
          <w:tcPr>
            <w:tcW w:w="4409" w:type="dxa"/>
          </w:tcPr>
          <w:p w14:paraId="4932D4BA" w14:textId="77777777" w:rsidR="000F1439" w:rsidRDefault="000F1439" w:rsidP="00EB015A">
            <w:r>
              <w:t>Wheelchairs in good repair</w:t>
            </w:r>
          </w:p>
        </w:tc>
        <w:tc>
          <w:tcPr>
            <w:tcW w:w="449" w:type="dxa"/>
          </w:tcPr>
          <w:p w14:paraId="3E17C1AE" w14:textId="77777777" w:rsidR="000F1439" w:rsidRDefault="000F1439" w:rsidP="00EB015A"/>
        </w:tc>
        <w:tc>
          <w:tcPr>
            <w:tcW w:w="449" w:type="dxa"/>
          </w:tcPr>
          <w:p w14:paraId="306E0F72" w14:textId="77777777" w:rsidR="000F1439" w:rsidRDefault="000F1439" w:rsidP="00EB015A"/>
        </w:tc>
        <w:tc>
          <w:tcPr>
            <w:tcW w:w="449" w:type="dxa"/>
          </w:tcPr>
          <w:p w14:paraId="09535D16" w14:textId="77777777" w:rsidR="000F1439" w:rsidRDefault="000F1439" w:rsidP="00EB015A"/>
        </w:tc>
        <w:tc>
          <w:tcPr>
            <w:tcW w:w="3594" w:type="dxa"/>
          </w:tcPr>
          <w:p w14:paraId="5E26D235" w14:textId="77777777" w:rsidR="000F1439" w:rsidRDefault="000F1439" w:rsidP="00EB015A"/>
        </w:tc>
      </w:tr>
      <w:tr w:rsidR="000F1439" w14:paraId="1EAA9C70" w14:textId="77777777" w:rsidTr="00C53C45">
        <w:tc>
          <w:tcPr>
            <w:tcW w:w="4409" w:type="dxa"/>
          </w:tcPr>
          <w:p w14:paraId="4D9250E1" w14:textId="77777777" w:rsidR="000F1439" w:rsidRDefault="000F1439" w:rsidP="00EB015A">
            <w:r>
              <w:t>Inspected mechanical lifting equipment available</w:t>
            </w:r>
          </w:p>
        </w:tc>
        <w:tc>
          <w:tcPr>
            <w:tcW w:w="449" w:type="dxa"/>
          </w:tcPr>
          <w:p w14:paraId="0135A04F" w14:textId="77777777" w:rsidR="000F1439" w:rsidRDefault="000F1439" w:rsidP="00EB015A"/>
        </w:tc>
        <w:tc>
          <w:tcPr>
            <w:tcW w:w="449" w:type="dxa"/>
          </w:tcPr>
          <w:p w14:paraId="01539EA4" w14:textId="77777777" w:rsidR="000F1439" w:rsidRDefault="000F1439" w:rsidP="00EB015A"/>
        </w:tc>
        <w:tc>
          <w:tcPr>
            <w:tcW w:w="449" w:type="dxa"/>
          </w:tcPr>
          <w:p w14:paraId="7FF9A5EF" w14:textId="77777777" w:rsidR="000F1439" w:rsidRDefault="000F1439" w:rsidP="00EB015A"/>
        </w:tc>
        <w:tc>
          <w:tcPr>
            <w:tcW w:w="3594" w:type="dxa"/>
          </w:tcPr>
          <w:p w14:paraId="275FBB8B" w14:textId="77777777" w:rsidR="000F1439" w:rsidRDefault="000F1439" w:rsidP="00EB015A"/>
        </w:tc>
      </w:tr>
      <w:tr w:rsidR="000F1439" w14:paraId="4B0743CA" w14:textId="77777777" w:rsidTr="00C53C45">
        <w:tc>
          <w:tcPr>
            <w:tcW w:w="4409" w:type="dxa"/>
          </w:tcPr>
          <w:p w14:paraId="12403F78" w14:textId="77777777" w:rsidR="000F1439" w:rsidRDefault="000F1439" w:rsidP="00EB015A">
            <w:r>
              <w:t>Personal electrical items – CSA approved and in good repair</w:t>
            </w:r>
          </w:p>
        </w:tc>
        <w:tc>
          <w:tcPr>
            <w:tcW w:w="449" w:type="dxa"/>
          </w:tcPr>
          <w:p w14:paraId="45CF9CB6" w14:textId="77777777" w:rsidR="000F1439" w:rsidRDefault="000F1439" w:rsidP="00EB015A"/>
        </w:tc>
        <w:tc>
          <w:tcPr>
            <w:tcW w:w="449" w:type="dxa"/>
          </w:tcPr>
          <w:p w14:paraId="48BBBBD9" w14:textId="77777777" w:rsidR="000F1439" w:rsidRDefault="000F1439" w:rsidP="00EB015A"/>
        </w:tc>
        <w:tc>
          <w:tcPr>
            <w:tcW w:w="449" w:type="dxa"/>
          </w:tcPr>
          <w:p w14:paraId="6522437B" w14:textId="77777777" w:rsidR="000F1439" w:rsidRDefault="000F1439" w:rsidP="00EB015A"/>
        </w:tc>
        <w:tc>
          <w:tcPr>
            <w:tcW w:w="3594" w:type="dxa"/>
          </w:tcPr>
          <w:p w14:paraId="6E83A2BE" w14:textId="77777777" w:rsidR="000F1439" w:rsidRDefault="000F1439" w:rsidP="00EB015A"/>
        </w:tc>
      </w:tr>
      <w:tr w:rsidR="000F1439" w14:paraId="24A661CF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70C08475" w14:textId="77777777" w:rsidR="000F1439" w:rsidRDefault="000F1439" w:rsidP="00EB015A">
            <w:pPr>
              <w:rPr>
                <w:b/>
              </w:rPr>
            </w:pPr>
            <w:r>
              <w:rPr>
                <w:b/>
              </w:rPr>
              <w:t>Personal Protective Equipment</w:t>
            </w:r>
          </w:p>
        </w:tc>
      </w:tr>
      <w:tr w:rsidR="000F1439" w14:paraId="5F9E385C" w14:textId="77777777" w:rsidTr="00C53C45">
        <w:tc>
          <w:tcPr>
            <w:tcW w:w="4409" w:type="dxa"/>
          </w:tcPr>
          <w:p w14:paraId="1E030BDB" w14:textId="77777777" w:rsidR="000F1439" w:rsidRDefault="000F1439" w:rsidP="00EB015A">
            <w:r>
              <w:t>PPE is available, maintained and used</w:t>
            </w:r>
          </w:p>
        </w:tc>
        <w:tc>
          <w:tcPr>
            <w:tcW w:w="449" w:type="dxa"/>
          </w:tcPr>
          <w:p w14:paraId="75EA993C" w14:textId="77777777" w:rsidR="000F1439" w:rsidRDefault="000F1439" w:rsidP="00EB015A"/>
        </w:tc>
        <w:tc>
          <w:tcPr>
            <w:tcW w:w="449" w:type="dxa"/>
          </w:tcPr>
          <w:p w14:paraId="44059A58" w14:textId="77777777" w:rsidR="000F1439" w:rsidRDefault="000F1439" w:rsidP="00EB015A"/>
        </w:tc>
        <w:tc>
          <w:tcPr>
            <w:tcW w:w="449" w:type="dxa"/>
          </w:tcPr>
          <w:p w14:paraId="25FEEC13" w14:textId="77777777" w:rsidR="000F1439" w:rsidRDefault="000F1439" w:rsidP="00EB015A"/>
        </w:tc>
        <w:tc>
          <w:tcPr>
            <w:tcW w:w="3594" w:type="dxa"/>
          </w:tcPr>
          <w:p w14:paraId="3FB36108" w14:textId="77777777" w:rsidR="000F1439" w:rsidRDefault="000F1439" w:rsidP="00EB015A"/>
        </w:tc>
      </w:tr>
      <w:tr w:rsidR="000F1439" w14:paraId="163F8035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53E51410" w14:textId="77777777" w:rsidR="000F1439" w:rsidRDefault="000F1439" w:rsidP="00EB015A">
            <w:pPr>
              <w:rPr>
                <w:b/>
              </w:rPr>
            </w:pPr>
            <w:r>
              <w:rPr>
                <w:b/>
              </w:rPr>
              <w:t>Compressed Gas</w:t>
            </w:r>
          </w:p>
        </w:tc>
      </w:tr>
      <w:tr w:rsidR="000F1439" w14:paraId="4F070C73" w14:textId="77777777" w:rsidTr="00C53C45">
        <w:tc>
          <w:tcPr>
            <w:tcW w:w="4409" w:type="dxa"/>
          </w:tcPr>
          <w:p w14:paraId="1D26354B" w14:textId="77777777" w:rsidR="000F1439" w:rsidRDefault="000F1439" w:rsidP="00EB015A">
            <w:r>
              <w:t>Stored upright and secured against fall</w:t>
            </w:r>
          </w:p>
        </w:tc>
        <w:tc>
          <w:tcPr>
            <w:tcW w:w="449" w:type="dxa"/>
          </w:tcPr>
          <w:p w14:paraId="5DD72F06" w14:textId="77777777" w:rsidR="000F1439" w:rsidRDefault="000F1439" w:rsidP="00EB015A"/>
        </w:tc>
        <w:tc>
          <w:tcPr>
            <w:tcW w:w="449" w:type="dxa"/>
          </w:tcPr>
          <w:p w14:paraId="2333DC89" w14:textId="77777777" w:rsidR="000F1439" w:rsidRDefault="000F1439" w:rsidP="00EB015A"/>
        </w:tc>
        <w:tc>
          <w:tcPr>
            <w:tcW w:w="449" w:type="dxa"/>
          </w:tcPr>
          <w:p w14:paraId="17A04811" w14:textId="77777777" w:rsidR="000F1439" w:rsidRDefault="000F1439" w:rsidP="00EB015A"/>
        </w:tc>
        <w:tc>
          <w:tcPr>
            <w:tcW w:w="3594" w:type="dxa"/>
          </w:tcPr>
          <w:p w14:paraId="7AF974E9" w14:textId="77777777" w:rsidR="000F1439" w:rsidRDefault="000F1439" w:rsidP="00EB015A"/>
        </w:tc>
      </w:tr>
      <w:tr w:rsidR="000F1439" w14:paraId="20720DA0" w14:textId="77777777" w:rsidTr="00C53C45">
        <w:tc>
          <w:tcPr>
            <w:tcW w:w="9350" w:type="dxa"/>
            <w:gridSpan w:val="5"/>
            <w:shd w:val="clear" w:color="auto" w:fill="D9D9D9" w:themeFill="background1" w:themeFillShade="D9"/>
          </w:tcPr>
          <w:p w14:paraId="5C7570B7" w14:textId="77777777" w:rsidR="000F1439" w:rsidRDefault="000F1439" w:rsidP="00EB015A">
            <w:pPr>
              <w:rPr>
                <w:b/>
              </w:rPr>
            </w:pPr>
            <w:r>
              <w:rPr>
                <w:b/>
              </w:rPr>
              <w:t>Musculoskeletal Injury Prevention (MSIP)</w:t>
            </w:r>
          </w:p>
        </w:tc>
      </w:tr>
      <w:tr w:rsidR="000F1439" w14:paraId="45E6264A" w14:textId="77777777" w:rsidTr="00C53C45">
        <w:tc>
          <w:tcPr>
            <w:tcW w:w="4409" w:type="dxa"/>
          </w:tcPr>
          <w:p w14:paraId="5281713D" w14:textId="77777777" w:rsidR="000F1439" w:rsidRDefault="000F1439" w:rsidP="00EB015A">
            <w:r>
              <w:t>MSIP provided</w:t>
            </w:r>
          </w:p>
        </w:tc>
        <w:tc>
          <w:tcPr>
            <w:tcW w:w="449" w:type="dxa"/>
          </w:tcPr>
          <w:p w14:paraId="4AE22141" w14:textId="77777777" w:rsidR="000F1439" w:rsidRDefault="000F1439" w:rsidP="00EB015A"/>
        </w:tc>
        <w:tc>
          <w:tcPr>
            <w:tcW w:w="449" w:type="dxa"/>
          </w:tcPr>
          <w:p w14:paraId="60228A43" w14:textId="77777777" w:rsidR="000F1439" w:rsidRDefault="000F1439" w:rsidP="00EB015A"/>
        </w:tc>
        <w:tc>
          <w:tcPr>
            <w:tcW w:w="449" w:type="dxa"/>
          </w:tcPr>
          <w:p w14:paraId="281F0967" w14:textId="77777777" w:rsidR="000F1439" w:rsidRDefault="000F1439" w:rsidP="00EB015A"/>
        </w:tc>
        <w:tc>
          <w:tcPr>
            <w:tcW w:w="3594" w:type="dxa"/>
          </w:tcPr>
          <w:p w14:paraId="49B87ED2" w14:textId="77777777" w:rsidR="000F1439" w:rsidRDefault="000F1439" w:rsidP="00EB015A"/>
        </w:tc>
      </w:tr>
      <w:tr w:rsidR="000F1439" w14:paraId="265D10AA" w14:textId="77777777" w:rsidTr="00C53C45">
        <w:tc>
          <w:tcPr>
            <w:tcW w:w="4409" w:type="dxa"/>
          </w:tcPr>
          <w:p w14:paraId="2957C338" w14:textId="77777777" w:rsidR="000F1439" w:rsidRDefault="000F1439" w:rsidP="00EB015A">
            <w:r>
              <w:t>All MSIP equipment provided and in good repair (belts, lifts, slider sheets, carts, etc)</w:t>
            </w:r>
          </w:p>
        </w:tc>
        <w:tc>
          <w:tcPr>
            <w:tcW w:w="449" w:type="dxa"/>
          </w:tcPr>
          <w:p w14:paraId="26E9091F" w14:textId="77777777" w:rsidR="000F1439" w:rsidRDefault="000F1439" w:rsidP="00EB015A"/>
        </w:tc>
        <w:tc>
          <w:tcPr>
            <w:tcW w:w="449" w:type="dxa"/>
          </w:tcPr>
          <w:p w14:paraId="550FB291" w14:textId="77777777" w:rsidR="000F1439" w:rsidRDefault="000F1439" w:rsidP="00EB015A"/>
        </w:tc>
        <w:tc>
          <w:tcPr>
            <w:tcW w:w="449" w:type="dxa"/>
          </w:tcPr>
          <w:p w14:paraId="56424961" w14:textId="77777777" w:rsidR="000F1439" w:rsidRDefault="000F1439" w:rsidP="00EB015A"/>
        </w:tc>
        <w:tc>
          <w:tcPr>
            <w:tcW w:w="3594" w:type="dxa"/>
          </w:tcPr>
          <w:p w14:paraId="4805ECDF" w14:textId="77777777" w:rsidR="000F1439" w:rsidRDefault="000F1439" w:rsidP="00EB015A"/>
        </w:tc>
      </w:tr>
      <w:tr w:rsidR="000F1439" w14:paraId="672A70F7" w14:textId="77777777" w:rsidTr="00C53C45">
        <w:tc>
          <w:tcPr>
            <w:tcW w:w="9350" w:type="dxa"/>
            <w:gridSpan w:val="5"/>
          </w:tcPr>
          <w:p w14:paraId="5B550194" w14:textId="77777777" w:rsidR="000F1439" w:rsidRDefault="000F1439" w:rsidP="00EB015A">
            <w:r w:rsidRPr="00D478C4">
              <w:rPr>
                <w:b/>
              </w:rPr>
              <w:t>Inspected by:</w:t>
            </w:r>
          </w:p>
        </w:tc>
      </w:tr>
    </w:tbl>
    <w:p w14:paraId="488AFC15" w14:textId="77777777" w:rsidR="000F1439" w:rsidRDefault="000F1439" w:rsidP="000F1439">
      <w:pPr>
        <w:pStyle w:val="Heading1"/>
        <w:rPr>
          <w:lang w:val="en-CA"/>
        </w:rPr>
        <w:sectPr w:rsidR="000F1439" w:rsidSect="00EB015A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6F59E21" w14:textId="77777777" w:rsidR="000F1439" w:rsidRPr="00F47839" w:rsidRDefault="000F1439" w:rsidP="000F1439">
      <w:pPr>
        <w:pStyle w:val="Heading1"/>
        <w:rPr>
          <w:color w:val="auto"/>
        </w:rPr>
      </w:pPr>
      <w:bookmarkStart w:id="1" w:name="_Toc475606441"/>
      <w:r w:rsidRPr="00F47839">
        <w:rPr>
          <w:color w:val="auto"/>
          <w:lang w:val="en-CA"/>
        </w:rPr>
        <w:lastRenderedPageBreak/>
        <w:t>Health PEI Workplace Inspection Recording Form</w:t>
      </w:r>
      <w:bookmarkEnd w:id="1"/>
    </w:p>
    <w:tbl>
      <w:tblPr>
        <w:tblStyle w:val="TableGrid"/>
        <w:tblW w:w="1500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"/>
        <w:gridCol w:w="2058"/>
        <w:gridCol w:w="2991"/>
        <w:gridCol w:w="726"/>
        <w:gridCol w:w="638"/>
        <w:gridCol w:w="630"/>
        <w:gridCol w:w="900"/>
        <w:gridCol w:w="697"/>
        <w:gridCol w:w="1530"/>
        <w:gridCol w:w="1170"/>
        <w:gridCol w:w="1417"/>
        <w:gridCol w:w="1980"/>
      </w:tblGrid>
      <w:tr w:rsidR="00C53C45" w14:paraId="4D9BA4DE" w14:textId="77777777" w:rsidTr="00D835A6">
        <w:tc>
          <w:tcPr>
            <w:tcW w:w="270" w:type="dxa"/>
          </w:tcPr>
          <w:p w14:paraId="4C39318E" w14:textId="77777777" w:rsidR="00C53C45" w:rsidRPr="000306BF" w:rsidRDefault="00C53C45" w:rsidP="00EB015A">
            <w:pPr>
              <w:rPr>
                <w:b/>
                <w:sz w:val="28"/>
                <w:szCs w:val="28"/>
              </w:rPr>
            </w:pPr>
          </w:p>
        </w:tc>
        <w:tc>
          <w:tcPr>
            <w:tcW w:w="14737" w:type="dxa"/>
            <w:gridSpan w:val="11"/>
          </w:tcPr>
          <w:p w14:paraId="67C00C10" w14:textId="5FBF62AB" w:rsidR="00C53C45" w:rsidRPr="000306BF" w:rsidRDefault="00C53C45" w:rsidP="00EB015A">
            <w:pPr>
              <w:rPr>
                <w:sz w:val="28"/>
                <w:szCs w:val="28"/>
              </w:rPr>
            </w:pPr>
            <w:r w:rsidRPr="000306BF">
              <w:rPr>
                <w:b/>
                <w:sz w:val="28"/>
                <w:szCs w:val="28"/>
              </w:rPr>
              <w:t>Date:</w:t>
            </w:r>
            <w:r w:rsidRPr="000306BF">
              <w:rPr>
                <w:b/>
                <w:sz w:val="28"/>
                <w:szCs w:val="28"/>
              </w:rPr>
              <w:tab/>
            </w:r>
            <w:r w:rsidRPr="000306BF">
              <w:rPr>
                <w:b/>
                <w:sz w:val="28"/>
                <w:szCs w:val="28"/>
              </w:rPr>
              <w:tab/>
            </w:r>
            <w:r w:rsidRPr="000306BF">
              <w:rPr>
                <w:b/>
                <w:sz w:val="28"/>
                <w:szCs w:val="28"/>
              </w:rPr>
              <w:tab/>
            </w:r>
            <w:r w:rsidRPr="000306BF">
              <w:rPr>
                <w:b/>
                <w:sz w:val="28"/>
                <w:szCs w:val="28"/>
              </w:rPr>
              <w:tab/>
            </w:r>
            <w:r w:rsidRPr="000306BF">
              <w:rPr>
                <w:b/>
                <w:sz w:val="28"/>
                <w:szCs w:val="28"/>
              </w:rPr>
              <w:tab/>
              <w:t xml:space="preserve">   </w:t>
            </w:r>
            <w:r w:rsidRPr="000306BF">
              <w:rPr>
                <w:b/>
                <w:sz w:val="28"/>
                <w:szCs w:val="28"/>
              </w:rPr>
              <w:tab/>
              <w:t>Department Inspected:</w:t>
            </w:r>
          </w:p>
        </w:tc>
      </w:tr>
      <w:tr w:rsidR="00C53C45" w14:paraId="0759EE8D" w14:textId="77777777" w:rsidTr="00D835A6">
        <w:tc>
          <w:tcPr>
            <w:tcW w:w="270" w:type="dxa"/>
          </w:tcPr>
          <w:p w14:paraId="2B9139D6" w14:textId="77777777" w:rsidR="00C53C45" w:rsidRPr="000306BF" w:rsidRDefault="00C53C45" w:rsidP="00EB015A">
            <w:pPr>
              <w:rPr>
                <w:b/>
                <w:sz w:val="28"/>
                <w:szCs w:val="28"/>
              </w:rPr>
            </w:pPr>
          </w:p>
        </w:tc>
        <w:tc>
          <w:tcPr>
            <w:tcW w:w="14737" w:type="dxa"/>
            <w:gridSpan w:val="11"/>
          </w:tcPr>
          <w:p w14:paraId="6710B76E" w14:textId="492F02F4" w:rsidR="00C53C45" w:rsidRPr="000306BF" w:rsidRDefault="00C53C45" w:rsidP="00EB015A">
            <w:pPr>
              <w:rPr>
                <w:b/>
                <w:sz w:val="28"/>
                <w:szCs w:val="28"/>
              </w:rPr>
            </w:pPr>
            <w:r w:rsidRPr="000306BF">
              <w:rPr>
                <w:b/>
                <w:sz w:val="28"/>
                <w:szCs w:val="28"/>
              </w:rPr>
              <w:t>Inspected by:</w:t>
            </w:r>
          </w:p>
        </w:tc>
      </w:tr>
      <w:tr w:rsidR="00C53C45" w14:paraId="12EDF996" w14:textId="77777777" w:rsidTr="00D835A6">
        <w:tc>
          <w:tcPr>
            <w:tcW w:w="2328" w:type="dxa"/>
            <w:gridSpan w:val="2"/>
            <w:vMerge w:val="restart"/>
          </w:tcPr>
          <w:p w14:paraId="202146CE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Location (within department)</w:t>
            </w:r>
          </w:p>
        </w:tc>
        <w:tc>
          <w:tcPr>
            <w:tcW w:w="2991" w:type="dxa"/>
            <w:vMerge w:val="restart"/>
          </w:tcPr>
          <w:p w14:paraId="37A60D6D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Hazard(s) observed</w:t>
            </w:r>
          </w:p>
        </w:tc>
        <w:tc>
          <w:tcPr>
            <w:tcW w:w="1994" w:type="dxa"/>
            <w:gridSpan w:val="3"/>
          </w:tcPr>
          <w:p w14:paraId="785DD819" w14:textId="77777777" w:rsidR="00C53C45" w:rsidRPr="000306BF" w:rsidRDefault="00C53C45" w:rsidP="00533EE4">
            <w:pPr>
              <w:jc w:val="center"/>
              <w:rPr>
                <w:b/>
              </w:rPr>
            </w:pPr>
            <w:r w:rsidRPr="000306BF">
              <w:rPr>
                <w:b/>
              </w:rPr>
              <w:t>Risk level</w:t>
            </w:r>
          </w:p>
        </w:tc>
        <w:tc>
          <w:tcPr>
            <w:tcW w:w="1597" w:type="dxa"/>
            <w:gridSpan w:val="2"/>
          </w:tcPr>
          <w:p w14:paraId="43383E8D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Repeat item?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5E1E34A" w14:textId="7B735102" w:rsidR="00C53C45" w:rsidRPr="000306BF" w:rsidRDefault="00C53C45" w:rsidP="00EB015A">
            <w:pPr>
              <w:jc w:val="center"/>
              <w:rPr>
                <w:b/>
                <w:i/>
              </w:rPr>
            </w:pPr>
          </w:p>
        </w:tc>
        <w:tc>
          <w:tcPr>
            <w:tcW w:w="4567" w:type="dxa"/>
            <w:gridSpan w:val="3"/>
            <w:shd w:val="clear" w:color="auto" w:fill="D9D9D9" w:themeFill="background1" w:themeFillShade="D9"/>
          </w:tcPr>
          <w:p w14:paraId="5FC490A5" w14:textId="7D648F7E" w:rsidR="00C53C45" w:rsidRPr="000306BF" w:rsidRDefault="00C53C45" w:rsidP="00EB015A">
            <w:pPr>
              <w:jc w:val="center"/>
              <w:rPr>
                <w:b/>
                <w:i/>
              </w:rPr>
            </w:pPr>
            <w:r w:rsidRPr="000306BF">
              <w:rPr>
                <w:b/>
                <w:i/>
              </w:rPr>
              <w:t>This section is to be filled in by the department managers</w:t>
            </w:r>
            <w:r>
              <w:rPr>
                <w:b/>
                <w:i/>
              </w:rPr>
              <w:t>/Department of Transportation if responsible</w:t>
            </w:r>
            <w:r w:rsidRPr="000306BF">
              <w:rPr>
                <w:b/>
                <w:i/>
              </w:rPr>
              <w:t xml:space="preserve"> after the inspection</w:t>
            </w:r>
          </w:p>
        </w:tc>
      </w:tr>
      <w:tr w:rsidR="00C53C45" w14:paraId="5D379B42" w14:textId="77777777" w:rsidTr="00D835A6">
        <w:tc>
          <w:tcPr>
            <w:tcW w:w="2328" w:type="dxa"/>
            <w:gridSpan w:val="2"/>
            <w:vMerge/>
          </w:tcPr>
          <w:p w14:paraId="4E8CBBB2" w14:textId="77777777" w:rsidR="00C53C45" w:rsidRPr="000306BF" w:rsidRDefault="00C53C45" w:rsidP="00EB015A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</w:tcPr>
          <w:p w14:paraId="08096B17" w14:textId="77777777" w:rsidR="00C53C45" w:rsidRPr="000306BF" w:rsidRDefault="00C53C45" w:rsidP="00EB015A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14:paraId="6C5E1982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High</w:t>
            </w:r>
          </w:p>
        </w:tc>
        <w:tc>
          <w:tcPr>
            <w:tcW w:w="638" w:type="dxa"/>
          </w:tcPr>
          <w:p w14:paraId="71058D5B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Med</w:t>
            </w:r>
          </w:p>
        </w:tc>
        <w:tc>
          <w:tcPr>
            <w:tcW w:w="630" w:type="dxa"/>
          </w:tcPr>
          <w:p w14:paraId="7D0CC315" w14:textId="77777777" w:rsidR="00C53C45" w:rsidRPr="000306BF" w:rsidRDefault="00C53C45" w:rsidP="00EB015A">
            <w:pPr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900" w:type="dxa"/>
          </w:tcPr>
          <w:p w14:paraId="6DA4F38A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Yes</w:t>
            </w:r>
          </w:p>
        </w:tc>
        <w:tc>
          <w:tcPr>
            <w:tcW w:w="697" w:type="dxa"/>
          </w:tcPr>
          <w:p w14:paraId="6C1FD929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No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761805" w14:textId="48EC990D" w:rsidR="00C53C45" w:rsidRPr="000306BF" w:rsidRDefault="00C53C45" w:rsidP="00EB015A">
            <w:pPr>
              <w:jc w:val="center"/>
              <w:rPr>
                <w:b/>
              </w:rPr>
            </w:pPr>
            <w:r>
              <w:rPr>
                <w:b/>
              </w:rPr>
              <w:t>Most Responsible</w:t>
            </w:r>
            <w:r w:rsidR="00D835A6">
              <w:rPr>
                <w:b/>
              </w:rPr>
              <w:t xml:space="preserve"> Dept.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CDAE69E" w14:textId="15D953F2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Action plan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CE0475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Date requested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E8DB3CD" w14:textId="77777777" w:rsidR="00C53C45" w:rsidRPr="000306BF" w:rsidRDefault="00C53C45" w:rsidP="00EB015A">
            <w:pPr>
              <w:jc w:val="center"/>
              <w:rPr>
                <w:b/>
              </w:rPr>
            </w:pPr>
            <w:r w:rsidRPr="000306BF">
              <w:rPr>
                <w:b/>
              </w:rPr>
              <w:t>Date resolved</w:t>
            </w:r>
          </w:p>
        </w:tc>
      </w:tr>
      <w:tr w:rsidR="00C53C45" w14:paraId="0770AE2A" w14:textId="77777777" w:rsidTr="00D835A6">
        <w:trPr>
          <w:trHeight w:val="987"/>
        </w:trPr>
        <w:tc>
          <w:tcPr>
            <w:tcW w:w="2328" w:type="dxa"/>
            <w:gridSpan w:val="2"/>
          </w:tcPr>
          <w:p w14:paraId="394C205F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2991" w:type="dxa"/>
          </w:tcPr>
          <w:p w14:paraId="3882BDD8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726" w:type="dxa"/>
          </w:tcPr>
          <w:p w14:paraId="0AB9DF70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8" w:type="dxa"/>
          </w:tcPr>
          <w:p w14:paraId="17BD889B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14:paraId="5D2E6FA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14:paraId="597D8513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</w:tcPr>
          <w:p w14:paraId="3F6700F8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F3D14AE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6D9D067A" w14:textId="46845EFE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C0E7519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14:paraId="11AF26D0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</w:tr>
      <w:tr w:rsidR="00C53C45" w14:paraId="159CBDD7" w14:textId="77777777" w:rsidTr="00D835A6">
        <w:trPr>
          <w:trHeight w:val="987"/>
        </w:trPr>
        <w:tc>
          <w:tcPr>
            <w:tcW w:w="2328" w:type="dxa"/>
            <w:gridSpan w:val="2"/>
          </w:tcPr>
          <w:p w14:paraId="08D6485E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2991" w:type="dxa"/>
          </w:tcPr>
          <w:p w14:paraId="1FA30016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726" w:type="dxa"/>
          </w:tcPr>
          <w:p w14:paraId="4B471FD6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8" w:type="dxa"/>
          </w:tcPr>
          <w:p w14:paraId="029D3867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14:paraId="64896ADB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14:paraId="06D5508C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</w:tcPr>
          <w:p w14:paraId="407FAE13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0F15D7FA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7D45F6F9" w14:textId="454F5251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020BA21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14:paraId="02912749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</w:tr>
      <w:tr w:rsidR="00C53C45" w14:paraId="1AA0BBB0" w14:textId="77777777" w:rsidTr="00D835A6">
        <w:trPr>
          <w:trHeight w:val="987"/>
        </w:trPr>
        <w:tc>
          <w:tcPr>
            <w:tcW w:w="2328" w:type="dxa"/>
            <w:gridSpan w:val="2"/>
          </w:tcPr>
          <w:p w14:paraId="392BAA4D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2991" w:type="dxa"/>
          </w:tcPr>
          <w:p w14:paraId="5B311151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726" w:type="dxa"/>
          </w:tcPr>
          <w:p w14:paraId="0472419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8" w:type="dxa"/>
          </w:tcPr>
          <w:p w14:paraId="2E4A3C28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14:paraId="70F2944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14:paraId="252E9DFE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</w:tcPr>
          <w:p w14:paraId="086FD00D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11D72E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448D2DBB" w14:textId="540B5089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72042CF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14:paraId="2BB00446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</w:tr>
      <w:tr w:rsidR="00C53C45" w14:paraId="09C4120D" w14:textId="77777777" w:rsidTr="00D835A6">
        <w:trPr>
          <w:trHeight w:val="987"/>
        </w:trPr>
        <w:tc>
          <w:tcPr>
            <w:tcW w:w="2328" w:type="dxa"/>
            <w:gridSpan w:val="2"/>
          </w:tcPr>
          <w:p w14:paraId="234D02A4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2991" w:type="dxa"/>
          </w:tcPr>
          <w:p w14:paraId="5C6B0DCA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726" w:type="dxa"/>
          </w:tcPr>
          <w:p w14:paraId="11FCF1C7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8" w:type="dxa"/>
          </w:tcPr>
          <w:p w14:paraId="2FD40848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14:paraId="744E7357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14:paraId="00ABD1DC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</w:tcPr>
          <w:p w14:paraId="5A9EA52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64E3F47F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1331FCBF" w14:textId="71CD1D24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FB9DFD5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14:paraId="18CCF447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</w:tr>
      <w:tr w:rsidR="00C53C45" w14:paraId="1E1CEDAB" w14:textId="77777777" w:rsidTr="00D835A6">
        <w:trPr>
          <w:trHeight w:val="1259"/>
        </w:trPr>
        <w:tc>
          <w:tcPr>
            <w:tcW w:w="2328" w:type="dxa"/>
            <w:gridSpan w:val="2"/>
          </w:tcPr>
          <w:p w14:paraId="41F5306C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2991" w:type="dxa"/>
          </w:tcPr>
          <w:p w14:paraId="764F85CF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726" w:type="dxa"/>
          </w:tcPr>
          <w:p w14:paraId="63CD4996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8" w:type="dxa"/>
          </w:tcPr>
          <w:p w14:paraId="558CF534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14:paraId="1BA7B37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14:paraId="0B9BD0F1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</w:tcPr>
          <w:p w14:paraId="73AB6DB0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4447E012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129BE55D" w14:textId="1827A73F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1BACDF9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14:paraId="767C6ADF" w14:textId="77777777" w:rsidR="00C53C45" w:rsidRPr="000306BF" w:rsidRDefault="00C53C45" w:rsidP="00EB015A">
            <w:pPr>
              <w:rPr>
                <w:sz w:val="40"/>
                <w:szCs w:val="40"/>
              </w:rPr>
            </w:pPr>
          </w:p>
        </w:tc>
      </w:tr>
      <w:tr w:rsidR="00C53C45" w14:paraId="70A0B352" w14:textId="77777777" w:rsidTr="00D835A6">
        <w:trPr>
          <w:trHeight w:val="1250"/>
        </w:trPr>
        <w:tc>
          <w:tcPr>
            <w:tcW w:w="270" w:type="dxa"/>
          </w:tcPr>
          <w:p w14:paraId="0D074384" w14:textId="77777777" w:rsidR="00C53C45" w:rsidRDefault="00C53C45" w:rsidP="00C53C45">
            <w:pPr>
              <w:ind w:left="1440" w:hanging="1440"/>
              <w:rPr>
                <w:u w:val="single"/>
              </w:rPr>
            </w:pPr>
          </w:p>
        </w:tc>
        <w:tc>
          <w:tcPr>
            <w:tcW w:w="14737" w:type="dxa"/>
            <w:gridSpan w:val="11"/>
          </w:tcPr>
          <w:p w14:paraId="4D817269" w14:textId="55901F78" w:rsidR="00C53C45" w:rsidRDefault="00C53C45" w:rsidP="00FC6764">
            <w:pPr>
              <w:ind w:left="1440" w:hanging="1440"/>
            </w:pPr>
            <w:r>
              <w:rPr>
                <w:u w:val="single"/>
              </w:rPr>
              <w:t>Inspectors:</w:t>
            </w:r>
            <w:r>
              <w:tab/>
              <w:t>Send copy to OH&amp;S Committee Chair/Secretary</w:t>
            </w:r>
            <w:r w:rsidR="00FC6764">
              <w:t xml:space="preserve">                                                                                                                                                                          Send copy to DTI if leased to </w:t>
            </w:r>
            <w:hyperlink r:id="rId9" w:history="1">
              <w:r w:rsidR="00FC6764" w:rsidRPr="00F345E5">
                <w:rPr>
                  <w:rStyle w:val="Hyperlink"/>
                </w:rPr>
                <w:t>pwaccom@gov.pe.ca</w:t>
              </w:r>
            </w:hyperlink>
            <w:r w:rsidR="00FC6764">
              <w:t xml:space="preserve"> also include in subject line: What building it is and “OHS Workplace Inspection”</w:t>
            </w:r>
          </w:p>
          <w:p w14:paraId="3B1F5732" w14:textId="28D48635" w:rsidR="00C53C45" w:rsidRDefault="00C53C45" w:rsidP="00EB015A">
            <w:r>
              <w:tab/>
            </w:r>
            <w:r>
              <w:tab/>
              <w:t>Send original to Department Supervisor/Manager</w:t>
            </w:r>
          </w:p>
          <w:p w14:paraId="7DCE5BB2" w14:textId="276DD208" w:rsidR="00C53C45" w:rsidRPr="000306BF" w:rsidRDefault="00C53C45" w:rsidP="00EB015A">
            <w:pPr>
              <w:rPr>
                <w:sz w:val="40"/>
                <w:szCs w:val="4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pg. 1 of 2</w:t>
            </w:r>
          </w:p>
        </w:tc>
      </w:tr>
    </w:tbl>
    <w:p w14:paraId="567FF5B5" w14:textId="77777777" w:rsidR="00C53C45" w:rsidRDefault="00C53C45" w:rsidP="000F1439">
      <w:pPr>
        <w:spacing w:after="0" w:line="240" w:lineRule="auto"/>
        <w:rPr>
          <w:rFonts w:cstheme="minorHAnsi"/>
          <w:b/>
          <w:bCs/>
          <w:u w:val="single"/>
        </w:rPr>
      </w:pPr>
    </w:p>
    <w:p w14:paraId="15F45F83" w14:textId="77777777" w:rsidR="00C53C45" w:rsidRDefault="00C53C45" w:rsidP="000F1439">
      <w:pPr>
        <w:spacing w:after="0" w:line="240" w:lineRule="auto"/>
        <w:rPr>
          <w:rFonts w:cstheme="minorHAnsi"/>
          <w:b/>
          <w:bCs/>
          <w:u w:val="single"/>
        </w:rPr>
      </w:pPr>
    </w:p>
    <w:p w14:paraId="600C5423" w14:textId="06020131" w:rsidR="000F1439" w:rsidRPr="000306BF" w:rsidRDefault="000F1439" w:rsidP="000F1439">
      <w:pPr>
        <w:spacing w:after="0" w:line="240" w:lineRule="auto"/>
        <w:rPr>
          <w:rFonts w:cstheme="minorHAnsi"/>
        </w:rPr>
      </w:pPr>
      <w:r w:rsidRPr="000306BF">
        <w:rPr>
          <w:rFonts w:cstheme="minorHAnsi"/>
          <w:b/>
          <w:bCs/>
          <w:u w:val="single"/>
        </w:rPr>
        <w:t>Definitions</w:t>
      </w:r>
      <w:r w:rsidRPr="000306BF">
        <w:rPr>
          <w:rFonts w:cstheme="minorHAnsi"/>
          <w:u w:val="single"/>
        </w:rPr>
        <w:t>:</w:t>
      </w:r>
    </w:p>
    <w:p w14:paraId="5404AC96" w14:textId="77777777" w:rsidR="000F1439" w:rsidRPr="000306BF" w:rsidRDefault="000F1439" w:rsidP="000F1439">
      <w:p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u w:val="single"/>
        </w:rPr>
      </w:pPr>
    </w:p>
    <w:p w14:paraId="525DE995" w14:textId="77777777" w:rsidR="000F1439" w:rsidRPr="000306BF" w:rsidRDefault="000F1439" w:rsidP="000F1439">
      <w:p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</w:rPr>
      </w:pPr>
      <w:r w:rsidRPr="000306BF">
        <w:rPr>
          <w:rFonts w:cstheme="minorHAnsi"/>
          <w:u w:val="single"/>
        </w:rPr>
        <w:t>Hazard</w:t>
      </w:r>
      <w:r w:rsidRPr="000306BF">
        <w:rPr>
          <w:rFonts w:cstheme="minorHAnsi"/>
        </w:rPr>
        <w:t xml:space="preserve">: Thing that has the potential to cause harm. </w:t>
      </w:r>
    </w:p>
    <w:p w14:paraId="77D6D2F7" w14:textId="77777777" w:rsidR="000F1439" w:rsidRPr="000306BF" w:rsidRDefault="000F1439" w:rsidP="000F1439">
      <w:p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u w:val="single"/>
        </w:rPr>
      </w:pPr>
    </w:p>
    <w:p w14:paraId="076845C5" w14:textId="77777777" w:rsidR="000F1439" w:rsidRPr="000306BF" w:rsidRDefault="000F1439" w:rsidP="000F1439">
      <w:p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</w:rPr>
      </w:pPr>
      <w:r w:rsidRPr="000306BF">
        <w:rPr>
          <w:rFonts w:cstheme="minorHAnsi"/>
          <w:u w:val="single"/>
        </w:rPr>
        <w:t xml:space="preserve">Risk: </w:t>
      </w:r>
      <w:r w:rsidRPr="000306BF">
        <w:rPr>
          <w:rFonts w:cstheme="minorHAnsi"/>
        </w:rPr>
        <w:t xml:space="preserve">The chance that an existing hazard may cause harm or injury. Risk can be rated as Low, Medium or High by evaluating the </w:t>
      </w:r>
      <w:r w:rsidRPr="000306BF">
        <w:rPr>
          <w:rFonts w:cstheme="minorHAnsi"/>
          <w:u w:val="single"/>
        </w:rPr>
        <w:t>Severity</w:t>
      </w:r>
      <w:r w:rsidRPr="000306BF">
        <w:rPr>
          <w:rFonts w:cstheme="minorHAnsi"/>
        </w:rPr>
        <w:t xml:space="preserve"> of any potential injury, the </w:t>
      </w:r>
      <w:r w:rsidRPr="000306BF">
        <w:rPr>
          <w:rFonts w:cstheme="minorHAnsi"/>
          <w:u w:val="single"/>
        </w:rPr>
        <w:t>Frequency</w:t>
      </w:r>
      <w:r w:rsidRPr="000306BF">
        <w:rPr>
          <w:rFonts w:cstheme="minorHAnsi"/>
        </w:rPr>
        <w:t xml:space="preserve"> of exposure and </w:t>
      </w:r>
      <w:r w:rsidRPr="000306BF">
        <w:rPr>
          <w:rFonts w:cstheme="minorHAnsi"/>
          <w:u w:val="single"/>
        </w:rPr>
        <w:t>Probability</w:t>
      </w:r>
      <w:r w:rsidRPr="000306BF">
        <w:rPr>
          <w:rFonts w:cstheme="minorHAnsi"/>
        </w:rPr>
        <w:t xml:space="preserve"> of occurrence. </w:t>
      </w:r>
    </w:p>
    <w:p w14:paraId="464949BE" w14:textId="77777777" w:rsidR="000F1439" w:rsidRPr="000306BF" w:rsidRDefault="000F1439" w:rsidP="000F1439">
      <w:pPr>
        <w:pStyle w:val="ListParagraph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 xml:space="preserve">Low:  Minor Injury (Injuries that could require first aid treatment), Infrequent Exposure, Probability of occurrence unlikely.  </w:t>
      </w:r>
      <w:r w:rsidRPr="000306BF">
        <w:rPr>
          <w:rFonts w:asciiTheme="minorHAnsi" w:hAnsiTheme="minorHAnsi" w:cstheme="minorHAnsi"/>
          <w:b/>
          <w:sz w:val="22"/>
          <w:szCs w:val="22"/>
        </w:rPr>
        <w:t>Low Risk Hazards require longer term action.</w:t>
      </w:r>
    </w:p>
    <w:p w14:paraId="049EDA30" w14:textId="77777777" w:rsidR="000F1439" w:rsidRPr="000306BF" w:rsidRDefault="000F1439" w:rsidP="000F1439">
      <w:pPr>
        <w:pStyle w:val="Level1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 xml:space="preserve">Medium:  Major Injury (Injuries that could require medical treatment- more than first aid), Infrequent and Frequent Exposure, Probability of occurrence unlikely </w:t>
      </w:r>
      <w:r w:rsidRPr="000306BF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0306BF">
        <w:rPr>
          <w:rFonts w:asciiTheme="minorHAnsi" w:hAnsiTheme="minorHAnsi" w:cstheme="minorHAnsi"/>
          <w:sz w:val="22"/>
          <w:szCs w:val="22"/>
        </w:rPr>
        <w:t xml:space="preserve"> likely.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306BF">
        <w:rPr>
          <w:rFonts w:asciiTheme="minorHAnsi" w:hAnsiTheme="minorHAnsi" w:cstheme="minorHAnsi"/>
          <w:b/>
          <w:sz w:val="22"/>
          <w:szCs w:val="22"/>
        </w:rPr>
        <w:t>Medium Risk Hazards require short term action.</w:t>
      </w:r>
    </w:p>
    <w:p w14:paraId="5D2526F2" w14:textId="77777777" w:rsidR="000F1439" w:rsidRPr="000306BF" w:rsidRDefault="000F1439" w:rsidP="000F1439">
      <w:pPr>
        <w:pStyle w:val="Level1"/>
        <w:numPr>
          <w:ilvl w:val="0"/>
          <w:numId w:val="2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 xml:space="preserve">High:  Permanent Injury or Death, Infrequent or frequent exposure, Probability of Occurrence unlikely and likely.  </w:t>
      </w:r>
      <w:r w:rsidRPr="000306BF">
        <w:rPr>
          <w:rFonts w:asciiTheme="minorHAnsi" w:hAnsiTheme="minorHAnsi" w:cstheme="minorHAnsi"/>
          <w:b/>
          <w:sz w:val="22"/>
          <w:szCs w:val="22"/>
        </w:rPr>
        <w:t>High Risk Hazards require immediate action.</w:t>
      </w:r>
    </w:p>
    <w:p w14:paraId="75540500" w14:textId="77777777" w:rsidR="000F1439" w:rsidRPr="000306BF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u w:val="single"/>
        </w:rPr>
      </w:pPr>
    </w:p>
    <w:p w14:paraId="3350D134" w14:textId="77777777" w:rsidR="000F1439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</w:rPr>
      </w:pPr>
      <w:r w:rsidRPr="000306BF">
        <w:rPr>
          <w:rFonts w:cstheme="minorHAnsi"/>
          <w:u w:val="single"/>
        </w:rPr>
        <w:t>Repeat Item</w:t>
      </w:r>
      <w:r w:rsidRPr="000306BF">
        <w:rPr>
          <w:rFonts w:cstheme="minorHAnsi"/>
        </w:rPr>
        <w:t>: Hazard that was identified on last Workplace Inspection Recording Form.</w:t>
      </w:r>
    </w:p>
    <w:p w14:paraId="643AD885" w14:textId="77777777" w:rsidR="00D835A6" w:rsidRDefault="00D835A6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</w:rPr>
      </w:pPr>
    </w:p>
    <w:p w14:paraId="2416F980" w14:textId="4D37E7DB" w:rsidR="00D835A6" w:rsidRPr="00D835A6" w:rsidRDefault="00D835A6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u w:val="single"/>
        </w:rPr>
      </w:pPr>
      <w:r w:rsidRPr="00D835A6">
        <w:rPr>
          <w:rFonts w:cstheme="minorHAnsi"/>
          <w:u w:val="single"/>
        </w:rPr>
        <w:t>Most Responsible Dept</w:t>
      </w:r>
      <w:r w:rsidRPr="00D835A6">
        <w:rPr>
          <w:rFonts w:cstheme="minorHAnsi"/>
        </w:rPr>
        <w:t>:  Department of Transportation if leased property</w:t>
      </w:r>
      <w:r w:rsidR="00FC6764">
        <w:rPr>
          <w:rFonts w:cstheme="minorHAnsi"/>
        </w:rPr>
        <w:t>,</w:t>
      </w:r>
      <w:r w:rsidRPr="00D835A6">
        <w:rPr>
          <w:rFonts w:cstheme="minorHAnsi"/>
        </w:rPr>
        <w:t xml:space="preserve"> Unit</w:t>
      </w:r>
      <w:r>
        <w:rPr>
          <w:rFonts w:cstheme="minorHAnsi"/>
        </w:rPr>
        <w:t>/Building</w:t>
      </w:r>
      <w:r w:rsidRPr="00D835A6">
        <w:rPr>
          <w:rFonts w:cstheme="minorHAnsi"/>
        </w:rPr>
        <w:t xml:space="preserve"> Manager, Maintenance</w:t>
      </w:r>
      <w:r>
        <w:rPr>
          <w:rFonts w:cstheme="minorHAnsi"/>
        </w:rPr>
        <w:t xml:space="preserve"> </w:t>
      </w:r>
      <w:r w:rsidR="00FC6764">
        <w:rPr>
          <w:rFonts w:cstheme="minorHAnsi"/>
        </w:rPr>
        <w:t xml:space="preserve">dept </w:t>
      </w:r>
      <w:r>
        <w:rPr>
          <w:rFonts w:cstheme="minorHAnsi"/>
        </w:rPr>
        <w:t>of facility…</w:t>
      </w:r>
    </w:p>
    <w:p w14:paraId="3E7689A3" w14:textId="77777777" w:rsidR="000F1439" w:rsidRPr="000306BF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b/>
          <w:bCs/>
          <w:u w:val="single"/>
        </w:rPr>
      </w:pPr>
    </w:p>
    <w:p w14:paraId="648B1292" w14:textId="77777777" w:rsidR="000F1439" w:rsidRPr="000306BF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b/>
          <w:bCs/>
          <w:u w:val="single"/>
        </w:rPr>
      </w:pPr>
      <w:r w:rsidRPr="000306BF">
        <w:rPr>
          <w:rFonts w:cstheme="minorHAnsi"/>
          <w:b/>
          <w:bCs/>
          <w:u w:val="single"/>
        </w:rPr>
        <w:t>Inspector’s role</w:t>
      </w:r>
    </w:p>
    <w:p w14:paraId="46545B82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Knock on doors prior to entering offices/rooms.</w:t>
      </w:r>
    </w:p>
    <w:p w14:paraId="2D47565B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Introduce inspection team to staff with in department.</w:t>
      </w:r>
    </w:p>
    <w:p w14:paraId="24C8A984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Speak with staff regarding their concerns.</w:t>
      </w:r>
    </w:p>
    <w:p w14:paraId="411BF93B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List Hazards on Workplace Inspection Recording Form.</w:t>
      </w:r>
    </w:p>
    <w:p w14:paraId="693522D3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Assign a Risk Level to each Hazard identified</w:t>
      </w:r>
    </w:p>
    <w:p w14:paraId="3685E30D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Indicate whether this is a Repeat Item from the last inspection completed.</w:t>
      </w:r>
    </w:p>
    <w:p w14:paraId="496440DD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Send copy of the Workplace Inspection Recording Form to OH&amp;S Committee Chair or Secretary</w:t>
      </w:r>
    </w:p>
    <w:p w14:paraId="261941A4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Send original to Department Manager/Supervisor.</w:t>
      </w:r>
      <w:r w:rsidRPr="000306BF">
        <w:rPr>
          <w:rFonts w:asciiTheme="minorHAnsi" w:hAnsiTheme="minorHAnsi" w:cstheme="minorHAnsi"/>
          <w:sz w:val="22"/>
          <w:szCs w:val="22"/>
        </w:rPr>
        <w:tab/>
      </w:r>
    </w:p>
    <w:p w14:paraId="31F804E0" w14:textId="77777777" w:rsidR="000F1439" w:rsidRPr="000306BF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b/>
          <w:bCs/>
          <w:u w:val="single"/>
        </w:rPr>
      </w:pPr>
    </w:p>
    <w:p w14:paraId="12DFC61E" w14:textId="7F14EB81" w:rsidR="000F1439" w:rsidRPr="000306BF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  <w:b/>
          <w:bCs/>
          <w:u w:val="single"/>
        </w:rPr>
      </w:pPr>
      <w:r w:rsidRPr="000306BF">
        <w:rPr>
          <w:rFonts w:cstheme="minorHAnsi"/>
          <w:b/>
          <w:bCs/>
          <w:u w:val="single"/>
        </w:rPr>
        <w:t>Department Manager/Supervisor</w:t>
      </w:r>
      <w:r w:rsidR="00C53C45">
        <w:rPr>
          <w:rFonts w:cstheme="minorHAnsi"/>
          <w:b/>
          <w:bCs/>
          <w:u w:val="single"/>
        </w:rPr>
        <w:t xml:space="preserve">’s </w:t>
      </w:r>
      <w:r w:rsidRPr="000306BF">
        <w:rPr>
          <w:rFonts w:cstheme="minorHAnsi"/>
          <w:b/>
          <w:bCs/>
          <w:u w:val="single"/>
        </w:rPr>
        <w:t>role</w:t>
      </w:r>
    </w:p>
    <w:p w14:paraId="2DC01DFA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Accompany inspectors during inspection or provide a delegate.</w:t>
      </w:r>
    </w:p>
    <w:p w14:paraId="3E4AD8B0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Review hazards and risks listed on Workplace Inspection Recording Form.</w:t>
      </w:r>
    </w:p>
    <w:p w14:paraId="58679BBF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Record Action Plan to resolve hazard. Contact appropriate department for repairs/action and advise urgency according to Risk Level. Enter dates under Date Requested.</w:t>
      </w:r>
    </w:p>
    <w:p w14:paraId="19CED6FD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left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Return copy of Workplace Inspection Recording Form with Action Plan recorded and Date Requested completed within 30 days to OH&amp;S Committee Secretary.</w:t>
      </w:r>
    </w:p>
    <w:p w14:paraId="2F1A7144" w14:textId="77777777" w:rsidR="000F1439" w:rsidRPr="000306BF" w:rsidRDefault="000F1439" w:rsidP="000F1439">
      <w:pPr>
        <w:pStyle w:val="Level1"/>
        <w:numPr>
          <w:ilvl w:val="0"/>
          <w:numId w:val="1"/>
        </w:numPr>
        <w:tabs>
          <w:tab w:val="left" w:pos="-1195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0306BF">
        <w:rPr>
          <w:rFonts w:asciiTheme="minorHAnsi" w:hAnsiTheme="minorHAnsi" w:cstheme="minorHAnsi"/>
          <w:sz w:val="22"/>
          <w:szCs w:val="22"/>
        </w:rPr>
        <w:t>If repairs/actions have been completed during the 30 days, enter the date under Date Resolved.</w:t>
      </w:r>
    </w:p>
    <w:p w14:paraId="247810E0" w14:textId="77777777" w:rsidR="00EB015A" w:rsidRPr="000F1439" w:rsidRDefault="000F1439" w:rsidP="000F1439">
      <w:pPr>
        <w:numPr>
          <w:ilvl w:val="12"/>
          <w:numId w:val="0"/>
        </w:numPr>
        <w:tabs>
          <w:tab w:val="left" w:pos="-1195"/>
          <w:tab w:val="left" w:pos="-720"/>
          <w:tab w:val="left" w:pos="4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pg. 2 of 2</w:t>
      </w:r>
    </w:p>
    <w:sectPr w:rsidR="00EB015A" w:rsidRPr="000F1439" w:rsidSect="00C53C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9CB22" w14:textId="77777777" w:rsidR="00FD5A37" w:rsidRDefault="00FD5A37">
      <w:pPr>
        <w:spacing w:after="0" w:line="240" w:lineRule="auto"/>
      </w:pPr>
      <w:r>
        <w:separator/>
      </w:r>
    </w:p>
  </w:endnote>
  <w:endnote w:type="continuationSeparator" w:id="0">
    <w:p w14:paraId="03BE9BC7" w14:textId="77777777" w:rsidR="00FD5A37" w:rsidRDefault="00FD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9D50" w14:textId="77777777" w:rsidR="00FD5A37" w:rsidRDefault="00FD5A37">
      <w:pPr>
        <w:spacing w:after="0" w:line="240" w:lineRule="auto"/>
      </w:pPr>
      <w:r>
        <w:separator/>
      </w:r>
    </w:p>
  </w:footnote>
  <w:footnote w:type="continuationSeparator" w:id="0">
    <w:p w14:paraId="776461FA" w14:textId="77777777" w:rsidR="00FD5A37" w:rsidRDefault="00FD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28039486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06EBF24E" w14:textId="77777777" w:rsidR="00EB015A" w:rsidRDefault="00EB015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OH&amp;S Program    Page</w:t>
        </w:r>
        <w:r>
          <w:t xml:space="preserve"> | </w:t>
        </w:r>
        <w:r w:rsidR="00473F3A"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 w:rsidR="00473F3A">
          <w:rPr>
            <w:b/>
            <w:noProof/>
          </w:rPr>
          <w:fldChar w:fldCharType="separate"/>
        </w:r>
        <w:r w:rsidR="00F05A44">
          <w:rPr>
            <w:b/>
            <w:noProof/>
          </w:rPr>
          <w:t>5</w:t>
        </w:r>
        <w:r w:rsidR="00473F3A">
          <w:rPr>
            <w:b/>
            <w:noProof/>
          </w:rPr>
          <w:fldChar w:fldCharType="end"/>
        </w:r>
      </w:p>
    </w:sdtContent>
  </w:sdt>
  <w:p w14:paraId="24BB5635" w14:textId="77777777" w:rsidR="00EB015A" w:rsidRDefault="00EB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88F1" w14:textId="77777777" w:rsidR="00AE3482" w:rsidRDefault="00AE34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050417" wp14:editId="777AB2DB">
          <wp:simplePos x="0" y="0"/>
          <wp:positionH relativeFrom="margin">
            <wp:posOffset>-25400</wp:posOffset>
          </wp:positionH>
          <wp:positionV relativeFrom="paragraph">
            <wp:posOffset>-241300</wp:posOffset>
          </wp:positionV>
          <wp:extent cx="1668780" cy="621665"/>
          <wp:effectExtent l="0" t="0" r="7620" b="6985"/>
          <wp:wrapSquare wrapText="bothSides"/>
          <wp:docPr id="2" name="Picture 1" descr="Image result for health pei wellness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lth pei wellness and safet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6631" b="18000"/>
                  <a:stretch/>
                </pic:blipFill>
                <pic:spPr bwMode="auto">
                  <a:xfrm>
                    <a:off x="0" y="0"/>
                    <a:ext cx="16687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08054E2"/>
    <w:lvl w:ilvl="0">
      <w:numFmt w:val="bullet"/>
      <w:lvlText w:val="*"/>
      <w:lvlJc w:val="left"/>
    </w:lvl>
  </w:abstractNum>
  <w:abstractNum w:abstractNumId="1" w15:restartNumberingAfterBreak="0">
    <w:nsid w:val="1A0861F2"/>
    <w:multiLevelType w:val="hybridMultilevel"/>
    <w:tmpl w:val="1FEE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F13F8"/>
    <w:multiLevelType w:val="hybridMultilevel"/>
    <w:tmpl w:val="1EAAC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77726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 w16cid:durableId="1781294837">
    <w:abstractNumId w:val="2"/>
  </w:num>
  <w:num w:numId="3" w16cid:durableId="204513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39"/>
    <w:rsid w:val="000737F0"/>
    <w:rsid w:val="000F1439"/>
    <w:rsid w:val="00407A1A"/>
    <w:rsid w:val="00473F3A"/>
    <w:rsid w:val="00533EE4"/>
    <w:rsid w:val="007B3EC0"/>
    <w:rsid w:val="009D199F"/>
    <w:rsid w:val="00A8433B"/>
    <w:rsid w:val="00AB0EA9"/>
    <w:rsid w:val="00AE3482"/>
    <w:rsid w:val="00AF4612"/>
    <w:rsid w:val="00B578CC"/>
    <w:rsid w:val="00C375C8"/>
    <w:rsid w:val="00C53C45"/>
    <w:rsid w:val="00D30EB8"/>
    <w:rsid w:val="00D36DC0"/>
    <w:rsid w:val="00D835A6"/>
    <w:rsid w:val="00EB015A"/>
    <w:rsid w:val="00EE0207"/>
    <w:rsid w:val="00F05A44"/>
    <w:rsid w:val="00F336C0"/>
    <w:rsid w:val="00F47839"/>
    <w:rsid w:val="00FC6764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35F6"/>
  <w15:docId w15:val="{56AD6994-368F-4641-9B73-0498EDA2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9"/>
  </w:style>
  <w:style w:type="paragraph" w:styleId="Heading1">
    <w:name w:val="heading 1"/>
    <w:basedOn w:val="Normal"/>
    <w:next w:val="Normal"/>
    <w:link w:val="Heading1Char"/>
    <w:uiPriority w:val="9"/>
    <w:qFormat/>
    <w:rsid w:val="000F1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39"/>
  </w:style>
  <w:style w:type="paragraph" w:styleId="ListParagraph">
    <w:name w:val="List Paragraph"/>
    <w:basedOn w:val="Normal"/>
    <w:uiPriority w:val="34"/>
    <w:qFormat/>
    <w:rsid w:val="000F14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uiPriority w:val="99"/>
    <w:rsid w:val="000F143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39"/>
  </w:style>
  <w:style w:type="character" w:styleId="Hyperlink">
    <w:name w:val="Hyperlink"/>
    <w:basedOn w:val="DefaultParagraphFont"/>
    <w:uiPriority w:val="99"/>
    <w:unhideWhenUsed/>
    <w:rsid w:val="00FC6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waccom@gov.p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sydneymatheson</dc:creator>
  <cp:lastModifiedBy>Wallace Macausland</cp:lastModifiedBy>
  <cp:revision>6</cp:revision>
  <dcterms:created xsi:type="dcterms:W3CDTF">2024-09-10T15:29:00Z</dcterms:created>
  <dcterms:modified xsi:type="dcterms:W3CDTF">2024-09-10T15:54:00Z</dcterms:modified>
</cp:coreProperties>
</file>